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7" w:rsidRDefault="00AB7DAC" w:rsidP="00FC111B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9" o:spid="_x0000_s1033" type="#_x0000_t202" style="position:absolute;margin-left:66.25pt;margin-top:4.05pt;width:453.1pt;height:127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zZwAIAAMQFAAAOAAAAZHJzL2Uyb0RvYy54bWysVF1vmzAUfZ+0/2D5nYKpkwAqmVpIpknd&#10;h9TuBzhggjWwme2UdNP++65NkqadNE3beEC2r33uxzn3Xr3Z9x164NoIJXNMLiKMuKxULeQ2x5/v&#10;10GCkbFM1qxTkuf4kRv8Zvn61dU4ZDxWrepqrhGASJONQ45ba4csDE3V8p6ZCzVwCcZG6Z5Z2Opt&#10;WGs2AnrfhXEUzcNR6XrQquLGwGk5GfHS4zcNr+zHpjHcoi7HEJv1f+3/G/cPl1cs22o2tKI6hMH+&#10;IoqeCQlOT1AlswzttPgFqheVVkY19qJSfaiaRlTc5wDZkOhFNnctG7jPBYpjhlOZzP+DrT48fNJI&#10;1DmOCUaS9cDRPd9bdKP2iJDUFWgcTAb37ga4afdgAKJ9sma4VdUXg6QqWia3/FprNbac1RAgcS/D&#10;s6cTjnEgm/G9qsER21nlgfaN7l31oB4I0IGoxxM5LpgKDi8TEsGHUQU2Qugc9t4Hy47PB23sW656&#10;5BY51sC+h2cPt8a6cFh2vOK8SbUWXecV0MlnB3BxOgHn8NTZXBie0O9plK6SVUIDGs9XAY3KMrhe&#10;FzSYr8liVl6WRVGSH84voVkr6ppL5+YoLkL/jLyDzCdZnORlVCdqB+dCMnq7KTqNHpgTd1QUqacL&#10;gj+7Fj4PwxcBcnmREolpdBOnwXqeLAK6prMgXURJEJH0Jp1HNKXl+nlKt0Lyf08JjTlOZ/FsUtNv&#10;cvPMTwye5cayXlgYH53oc5y4O4eGdhpcydpTa5nopvVZKVz4T6WAih2J9op1Ip3kavebve+OxbER&#10;Nqp+BAlrBQIDMcLog0Wr9DeMRhgjOTZfd0xzjLp3EtogpQmdwdzxG7qg8SVG+tyyObcwWQFUji1G&#10;07Kw06zaDVpsW/A0NZ5U19A6jfCidj02RXVoOBgVPrfDWHOz6Hzvbz0N3+VPAAAA//8DAFBLAwQU&#10;AAYACAAAACEAxNqfyd8AAAALAQAADwAAAGRycy9kb3ducmV2LnhtbEyPwU7DMBBE70j8g7VI3KhN&#10;KNQNcSqEVKGeUENVrm5skgh7HWI3DXw9Cxc47sxo9k2xmrxjox1iF1DB9UwAs1gH02GjYPeyvpLA&#10;YtJotAtoFXzaCKvy/KzQuQkn3NqxSg2jEoy5VtCm1Oecx7q1XsdZ6C2S9xYGrxOdQ8PNoE9U7h3P&#10;hLjjXndIH1rd28fW1u/V0SvAj3n15eavTwnFerm/3TwPi82o1OXF9HAPLNkp/YXhB5/QoSSmQzii&#10;icwpyBZL2pLIyGQGjBLyVzkouBFSAi8L/n9D+Q0AAP//AwBQSwECLQAUAAYACAAAACEAtoM4kv4A&#10;AADhAQAAEwAAAAAAAAAAAAAAAAAAAAAAW0NvbnRlbnRfVHlwZXNdLnhtbFBLAQItABQABgAIAAAA&#10;IQA4/SH/1gAAAJQBAAALAAAAAAAAAAAAAAAAAC8BAABfcmVscy8ucmVsc1BLAQItABQABgAIAAAA&#10;IQBbWkzZwAIAAMQFAAAOAAAAAAAAAAAAAAAAAC4CAABkcnMvZTJvRG9jLnhtbFBLAQItABQABgAI&#10;AAAAIQDE2p/J3wAAAAsBAAAPAAAAAAAAAAAAAAAAABoFAABkcnMvZG93bnJldi54bWxQSwUGAAAA&#10;AAQABADzAAAAJgYAAAAA&#10;" filled="f" fillcolor="#0c9" stroked="f">
            <v:textbox inset="2.63458mm,1.3173mm,2.63458mm,1.3173mm">
              <w:txbxContent>
                <w:p w:rsidR="005A3B42" w:rsidRPr="00541B9A" w:rsidRDefault="00123E39" w:rsidP="00057813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>16 ноября</w:t>
                  </w:r>
                  <w:r w:rsidR="0084443B" w:rsidRPr="00541B9A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 w:rsidR="00C77C01" w:rsidRPr="00541B9A">
                    <w:rPr>
                      <w:b/>
                      <w:i/>
                      <w:sz w:val="28"/>
                      <w:szCs w:val="28"/>
                      <w:u w:val="single"/>
                    </w:rPr>
                    <w:t>201</w:t>
                  </w:r>
                  <w:r w:rsidR="0084443B" w:rsidRPr="00541B9A">
                    <w:rPr>
                      <w:b/>
                      <w:i/>
                      <w:sz w:val="28"/>
                      <w:szCs w:val="28"/>
                      <w:u w:val="single"/>
                    </w:rPr>
                    <w:t>8</w:t>
                  </w:r>
                  <w:r w:rsidR="00411876" w:rsidRPr="00541B9A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года</w:t>
                  </w:r>
                </w:p>
                <w:p w:rsidR="00541B9A" w:rsidRPr="00541B9A" w:rsidRDefault="00541B9A" w:rsidP="00057813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541B9A" w:rsidRPr="00541B9A" w:rsidRDefault="00B21708" w:rsidP="00057813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541B9A">
                    <w:rPr>
                      <w:b/>
                      <w:i/>
                      <w:sz w:val="28"/>
                      <w:szCs w:val="28"/>
                      <w:u w:val="single"/>
                    </w:rPr>
                    <w:t>г</w:t>
                  </w:r>
                  <w:proofErr w:type="gramStart"/>
                  <w:r w:rsidRPr="00541B9A">
                    <w:rPr>
                      <w:b/>
                      <w:i/>
                      <w:sz w:val="28"/>
                      <w:szCs w:val="28"/>
                      <w:u w:val="single"/>
                    </w:rPr>
                    <w:t>.Р</w:t>
                  </w:r>
                  <w:proofErr w:type="gramEnd"/>
                  <w:r w:rsidRPr="00541B9A">
                    <w:rPr>
                      <w:b/>
                      <w:i/>
                      <w:sz w:val="28"/>
                      <w:szCs w:val="28"/>
                      <w:u w:val="single"/>
                    </w:rPr>
                    <w:t>остов-на-Дону</w:t>
                  </w:r>
                  <w:r w:rsidR="00975A44" w:rsidRPr="00541B9A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, </w:t>
                  </w:r>
                </w:p>
                <w:p w:rsidR="00294B5C" w:rsidRPr="00541B9A" w:rsidRDefault="00294B5C" w:rsidP="00057813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541B9A">
                    <w:rPr>
                      <w:b/>
                      <w:i/>
                      <w:sz w:val="28"/>
                      <w:szCs w:val="28"/>
                      <w:u w:val="single"/>
                    </w:rPr>
                    <w:t>у</w:t>
                  </w:r>
                  <w:r w:rsidR="00E06232" w:rsidRPr="00541B9A">
                    <w:rPr>
                      <w:b/>
                      <w:i/>
                      <w:sz w:val="28"/>
                      <w:szCs w:val="28"/>
                      <w:u w:val="single"/>
                    </w:rPr>
                    <w:t>л</w:t>
                  </w:r>
                  <w:proofErr w:type="gramStart"/>
                  <w:r w:rsidR="00E06232" w:rsidRPr="00541B9A">
                    <w:rPr>
                      <w:b/>
                      <w:i/>
                      <w:sz w:val="28"/>
                      <w:szCs w:val="28"/>
                      <w:u w:val="single"/>
                    </w:rPr>
                    <w:t>.С</w:t>
                  </w:r>
                  <w:proofErr w:type="gramEnd"/>
                  <w:r w:rsidR="00E06232" w:rsidRPr="00541B9A">
                    <w:rPr>
                      <w:b/>
                      <w:i/>
                      <w:sz w:val="28"/>
                      <w:szCs w:val="28"/>
                      <w:u w:val="single"/>
                    </w:rPr>
                    <w:t>уворова д.91</w:t>
                  </w:r>
                </w:p>
                <w:p w:rsidR="00541B9A" w:rsidRPr="00541B9A" w:rsidRDefault="00E06232" w:rsidP="00541B9A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541B9A">
                    <w:rPr>
                      <w:b/>
                      <w:i/>
                      <w:sz w:val="28"/>
                      <w:szCs w:val="28"/>
                      <w:u w:val="single"/>
                    </w:rPr>
                    <w:t>Бизнес Центр</w:t>
                  </w:r>
                  <w:r w:rsidR="00AF0DE9" w:rsidRPr="00541B9A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 w:rsidRPr="00541B9A">
                    <w:rPr>
                      <w:b/>
                      <w:i/>
                      <w:sz w:val="28"/>
                      <w:szCs w:val="28"/>
                      <w:u w:val="single"/>
                    </w:rPr>
                    <w:t>«Лига Наций</w:t>
                  </w:r>
                  <w:r w:rsidR="0036033B" w:rsidRPr="00541B9A">
                    <w:rPr>
                      <w:b/>
                      <w:i/>
                      <w:sz w:val="28"/>
                      <w:szCs w:val="28"/>
                      <w:u w:val="single"/>
                    </w:rPr>
                    <w:t>»</w:t>
                  </w:r>
                  <w:r w:rsidR="00975A44" w:rsidRPr="00541B9A">
                    <w:rPr>
                      <w:b/>
                      <w:i/>
                      <w:sz w:val="28"/>
                      <w:szCs w:val="28"/>
                      <w:u w:val="single"/>
                    </w:rPr>
                    <w:t>.</w:t>
                  </w:r>
                </w:p>
                <w:p w:rsidR="00541B9A" w:rsidRPr="00541B9A" w:rsidRDefault="00975A44" w:rsidP="00541B9A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541B9A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 w:rsidR="00D67699" w:rsidRPr="00541B9A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Конференц-зал, </w:t>
                  </w:r>
                </w:p>
                <w:p w:rsidR="00BB041F" w:rsidRPr="00541B9A" w:rsidRDefault="00D67699" w:rsidP="00057813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541B9A">
                    <w:rPr>
                      <w:b/>
                      <w:i/>
                      <w:sz w:val="28"/>
                      <w:szCs w:val="28"/>
                      <w:u w:val="single"/>
                    </w:rPr>
                    <w:t>7 этаж</w:t>
                  </w:r>
                </w:p>
                <w:p w:rsidR="00BB041F" w:rsidRDefault="00BB041F" w:rsidP="00FC49A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BB041F" w:rsidRPr="00AB0615" w:rsidRDefault="00BB041F" w:rsidP="00492E85">
                  <w:pPr>
                    <w:jc w:val="center"/>
                    <w:rPr>
                      <w:rFonts w:eastAsia="Batang"/>
                      <w:i/>
                      <w:color w:val="000000"/>
                      <w:sz w:val="28"/>
                      <w:szCs w:val="28"/>
                    </w:rPr>
                  </w:pPr>
                </w:p>
                <w:p w:rsidR="00D72A33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                     </w:t>
                  </w: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Pr="00AB0615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D6442" w:rsidRDefault="00F903ED" w:rsidP="00D72A33">
                  <w:pPr>
                    <w:rPr>
                      <w:i/>
                      <w:sz w:val="30"/>
                      <w:szCs w:val="30"/>
                    </w:rPr>
                  </w:pPr>
                  <w:r>
                    <w:rPr>
                      <w:i/>
                      <w:sz w:val="30"/>
                      <w:szCs w:val="30"/>
                    </w:rPr>
                    <w:t xml:space="preserve">    </w:t>
                  </w:r>
                </w:p>
                <w:p w:rsidR="00BD6442" w:rsidRPr="00492E85" w:rsidRDefault="00BD6442" w:rsidP="00D72A33">
                  <w:pPr>
                    <w:rPr>
                      <w:i/>
                      <w:sz w:val="30"/>
                      <w:szCs w:val="30"/>
                    </w:rPr>
                  </w:pPr>
                </w:p>
                <w:p w:rsidR="00492E85" w:rsidRDefault="00492E85"/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9" o:spid="_x0000_s1026" type="#_x0000_t202" style="position:absolute;margin-left:161.95pt;margin-top:-.85pt;width:317.25pt;height:5.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EavAIAAL0FAAAOAAAAZHJzL2Uyb0RvYy54bWysVNuOmzAQfa/Uf7D8znJZhwBaUu2GUFXa&#10;XqTdfoADJlgFm9pOyLbqv3dskmyyVaWqLQ/I9ozPzJk5nps3+75DO6Y0lyLH4VWAEROVrLnY5Pjz&#10;Y+klGGlDRU07KViOn5jGbxavX92MQ8Yi2cquZgoBiNDZOOS4NWbIfF9XLeupvpIDE2BspOqpga3a&#10;+LWiI6D3nR8FQeyPUtWDkhXTGk6LyYgXDr9pWGU+No1mBnU5htyM+yv3X9u/v7ih2UbRoeXVIQ36&#10;F1n0lAsIeoIqqKFoq/gvUD2vlNSyMVeV7H3ZNLxijgOwCYMXbB5aOjDHBYqjh1OZ9P+DrT7sPinE&#10;6xxH0ClBe+jRI9sbdCf3KCSpLdA46Az8HgbwNHswQKMdWT3cy+qLRkIuWyo27FYpObaM1pBgaG/6&#10;Z1cnHG1B1uN7WUMgujXSAe0b1dvqQT0QoEOjnk7NsclUcHidxGkwm2FUgS2MY5LOXft8mh2vD0qb&#10;t0z2yC5yrKD7Dp7u7rWx6dDs6GKjCVnyrnMK6MTFAThOJxAcrlqbTcM19HsapKtklRCPRPHKI0FR&#10;eLflknhxGc5nxXWxXBbhDxs3JFnL65oJG+YorpD8WfMOMp9kcZKXlh2vLZxNSavNetkptKMg7hK+&#10;1LULkj9z8y/TcEUALi8ohREJ7qLUK+Nk7pGSzDyobuIFYXqXxgFJSVFeUrrngv07JTTmOJ1Fs0lN&#10;v+UWuM8J6oIbzXpuYHx0vM9xcnKimdXgStSutYbyblqflcKm/1wKqNix0U6xVqSTXM1+vQcUK+O1&#10;rJ9Au0qCskCgMPNg0Ur1DaMR5keO9dctVQyj7p0A/ackISBW4zZkTqJrjNS5ZX1uoaICqBwbjKbl&#10;0kxDajsovmkh0vTihLyFN9Nwp+bnrA4vDWaEI3WYZ3YIne+d1/PUXfwEAAD//wMAUEsDBBQABgAI&#10;AAAAIQDDRCWb4gAAAAsBAAAPAAAAZHJzL2Rvd25yZXYueG1sTI/BTsMwEETvSPyDtUjcWjsxQTTE&#10;qRAICcGhtEC5uvE2iYjXUew04e8xJziu9mnmTbGebcdOOPjWkYJkKYAhVc60VCt4f3tc3ADzQZPR&#10;nSNU8I0e1uX5WaFz4yba4mkXahZDyOdaQRNCn3Puqwat9kvXI8Xf0Q1Wh3gONTeDnmK47XgqxDW3&#10;uqXY0Oge7xusvnajVfD8um2fqs3HUYurhynbv3zus5GUuryY726BBZzDHwy/+lEdyuh0cCMZzzoF&#10;MpFZRBUsZLICFolVmsYxBwWpFBJ4WfD/G8ofAAAA//8DAFBLAQItABQABgAIAAAAIQC2gziS/gAA&#10;AOEBAAATAAAAAAAAAAAAAAAAAAAAAABbQ29udGVudF9UeXBlc10ueG1sUEsBAi0AFAAGAAgAAAAh&#10;ADj9If/WAAAAlAEAAAsAAAAAAAAAAAAAAAAALwEAAF9yZWxzLy5yZWxzUEsBAi0AFAAGAAgAAAAh&#10;AC0/QRq8AgAAvQUAAA4AAAAAAAAAAAAAAAAALgIAAGRycy9lMm9Eb2MueG1sUEsBAi0AFAAGAAgA&#10;AAAhAMNEJZviAAAACwEAAA8AAAAAAAAAAAAAAAAAFgUAAGRycy9kb3ducmV2LnhtbFBLBQYAAAAA&#10;BAAEAPMAAAAlBgAAAAA=&#10;" filled="f" fillcolor="#ff9" stroked="f">
            <v:textbox style="mso-next-textbox:#Text Box 149" inset="2.63458mm,1.3173mm,2.63458mm,1.3173mm">
              <w:txbxContent>
                <w:p w:rsidR="00370B4C" w:rsidRPr="00492E85" w:rsidRDefault="00370B4C" w:rsidP="00492E85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370B4C" w:rsidRDefault="00370B4C" w:rsidP="00492E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3" o:spid="_x0000_s1027" type="#_x0000_t202" style="position:absolute;margin-left:519.4pt;margin-top:11.9pt;width:28.7pt;height:12.95pt;rotation:-90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vbtAIAALYFAAAOAAAAZHJzL2Uyb0RvYy54bWysVFtvmzAUfp+0/2D5nXKJQ0JUUrUQpknd&#10;RWr3AxwwwRrYyHZDumn/fccmTUj7Mm3jAdk+x9+5fJ/P9c2ha9GeKc2lSHF4FWDERCkrLnYp/vZY&#10;eEuMtKGioq0ULMXPTOOb9ft310O/YpFsZFsxhQBE6NXQp7gxpl/5vi4b1lF9JXsmwFhL1VEDW7Xz&#10;K0UHQO9aPwqC2B+kqnolS6Y1nOajEa8dfl2z0nypa80MalMMuRn3V+6/tX9/fU1XO0X7hpfHNOhf&#10;ZNFRLiDoCSqnhqInxd9AdbxUUsvaXJWy82Vd85K5GqCaMHhVzUNDe+Zqgebo/tQm/f9gy8/7rwrx&#10;KsXRAiNBO+DokR0MupMHFIYz26Ch1yvwe+jB0xzAAES7YnV/L8vvGgmZNVTs2K1ScmgYrSDB0N70&#10;J1dHHG1BtsMnWUEg+mSkAzrUqkNKAjthDKzC546hPQiCAW/PJ65sbiUczmJCErCUYAphHc9dQLqy&#10;WJaJXmnzgckO2UWKFUjBgdL9vTY2t7OLdRey4G3r5NCKiwNwHE8gNFy1NpuEY/dnEiSb5WZJPBLF&#10;G48Eee7dFhnx4iJczPNZnmV5+MvGDcmq4VXFhA3zorSQ/BmTR82PGjlpTcuWVxbOpqTVbpu1Cu2p&#10;VXqQZUlybMjEzb9MwzUBanlVUhiR4C5KvCJeLjxSkLmXLIKlF4TJXRIHJCF5cVnSPRfs30tCQ4qT&#10;eTR3LE2SflOb08fI4IVbxw3MkpZ3KV6OInJ0WkFuROXWhvJ2XE9aYdM/twLofiHaydcqdtSuOWwP&#10;7qk4bVtpb2X1DHp2ygUtwhwEpTVS/cBogJmSYgFDD6P2o4AXkZAlmcMIchuyINEMIzW1bKeWp17x&#10;XQNwL0/tFh5LwZ1yz6GPTwyGgyvgOMjs9Jnundd53K5/AwAA//8DAFBLAwQUAAYACAAAACEAfFXt&#10;0t4AAAAKAQAADwAAAGRycy9kb3ducmV2LnhtbEyPwU7DMBBE70j8g7VI3Khd1FQhjVMhBCeEBKUV&#10;1228TSzidYjdNvl73BMcR/s087Zcj64TJxqC9axhPlMgiGtvLDcatp8vdzmIEJENdp5Jw0QB1tX1&#10;VYmF8Wf+oNMmNiKVcChQQxtjX0gZ6pYchpnvidPt4AeHMcWhkWbAcyp3nbxXaikdWk4LLfb01FL9&#10;vTk6Da8720wP79Nod+Ft+8XP9scYq/Xtzfi4AhFpjH8wXPSTOlTJae+PbILoUlbZIkushnwO4gKo&#10;XC1A7DUsswxkVcr/L1S/AAAA//8DAFBLAQItABQABgAIAAAAIQC2gziS/gAAAOEBAAATAAAAAAAA&#10;AAAAAAAAAAAAAABbQ29udGVudF9UeXBlc10ueG1sUEsBAi0AFAAGAAgAAAAhADj9If/WAAAAlAEA&#10;AAsAAAAAAAAAAAAAAAAALwEAAF9yZWxzLy5yZWxzUEsBAi0AFAAGAAgAAAAhAAEdu9u0AgAAtgUA&#10;AA4AAAAAAAAAAAAAAAAALgIAAGRycy9lMm9Eb2MueG1sUEsBAi0AFAAGAAgAAAAhAHxV7dLeAAAA&#10;CgEAAA8AAAAAAAAAAAAAAAAADgUAAGRycy9kb3ducmV2LnhtbFBLBQYAAAAABAAEAPMAAAAZBgAA&#10;AAA=&#10;" filled="f" fillcolor="#0c9" stroked="f">
            <v:textbox style="mso-next-textbox:#Text Box 113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AB7DAC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2" o:spid="_x0000_s1028" type="#_x0000_t202" style="position:absolute;left:0;text-align:left;margin-left:410.4pt;margin-top:-43.75pt;width:20.35pt;height:21.3pt;z-index:2516556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vSrgIAAKc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uYYCdoDR09sZ9C93KEwjGyDxkGn4Pc4gKfZgQGIdsXq4UFW3zUSMm+p2LA7peTYMlpDgqG96Z9d&#10;nXC0BVmPn2QNgeizkQ5o16jedg/6gQAdiHo5kmOTqeAwmsWEzDCqwBQtglnoyPNperg8KG0+MNkj&#10;+5FhBdw7cLp90MYmQ9ODi40lZMm7zvHfiYsDcJxOIDRctTabhKPzZxIkq3gVE49E85VHgqLw7sqc&#10;ePMyXMyK6yLPi/CXjRuStOV1zYQNc5BWSP6Mur3IJ1EcxaVlx2sLZ1PSarPOO4W21Eo7yPMkcS0H&#10;y8nNv0zDNQFqeVVSGJHgPkq8ch4vPFKSmZcsgtgLwuQ+mQckIUV5WdIDF+zfS0JjhpNZNJu0dEr6&#10;TW0BPG9ro2nPDSyPjvcZjq3PfpytAleidtQayrvp+6wVNv1TK4DuA9FOr1aik1jNbr2bZuMwBmtZ&#10;v4CAlQSBgUph8cFHK9UPjEZYIhkWsOUw6j4KGIGExFawxv2QBYmuMVLnlvW55XlQfNMC3GG27mA6&#10;Su6Ua8doCr2fKdgGroD95rLr5vzfeZ326/I3AAAA//8DAFBLAwQUAAYACAAAACEAMds9l+QAAAAL&#10;AQAADwAAAGRycy9kb3ducmV2LnhtbEyPzU7DMBCE70i8g7VIXFBrpyolCXEqfkQvSBUUkHp04yWJ&#10;Gq+j2G0DT89ygtvu7Gjm22I5uk4ccQitJw3JVIFAqrxtqdbw/vY0SUGEaMiazhNq+MIAy/L8rDC5&#10;9Sd6xeMm1oJDKORGQxNjn0sZqgadCVPfI/Ht0w/ORF6HWtrBnDjcdXKm1EI60xI3NKbHhwar/ebg&#10;NPTfH/cqWz9n25f949UqSdarbUStLy/Gu1sQEcf4Z4ZffEaHkpl2/kA2iE5DOlOMHjVM0ptrEOxI&#10;FwkPO1bm8wxkWcj/P5Q/AAAA//8DAFBLAQItABQABgAIAAAAIQC2gziS/gAAAOEBAAATAAAAAAAA&#10;AAAAAAAAAAAAAABbQ29udGVudF9UeXBlc10ueG1sUEsBAi0AFAAGAAgAAAAhADj9If/WAAAAlAEA&#10;AAsAAAAAAAAAAAAAAAAALwEAAF9yZWxzLy5yZWxzUEsBAi0AFAAGAAgAAAAhAJyaW9KuAgAApwUA&#10;AA4AAAAAAAAAAAAAAAAALgIAAGRycy9lMm9Eb2MueG1sUEsBAi0AFAAGAAgAAAAhADHbPZfkAAAA&#10;CwEAAA8AAAAAAAAAAAAAAAAACA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9" o:spid="_x0000_s1029" type="#_x0000_t202" style="position:absolute;left:0;text-align:left;margin-left:472.3pt;margin-top:-40.65pt;width:28.7pt;height:12.95pt;rotation:-90;z-index:2516485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GgtQIAALUFAAAOAAAAZHJzL2Uyb0RvYy54bWysVG1vmzAQ/j5p/8Hyd8pLHBJQSdWGME3q&#10;XqR2P8ABE6yBjWw30E377zubJE06aZq28QEZ3/HcPXfP3fXN2LVoz5TmUmQ4vAowYqKUFRe7DH95&#10;LLwlRtpQUdFWCpbhZ6bxzertm+uhT1kkG9lWTCEAETod+gw3xvSp7+uyYR3VV7JnAoy1VB018Kl2&#10;fqXoAOhd60dBEPuDVFWvZMm0htt8MuKVw69rVppPda2ZQW2GITfj3sq9t/btr65pulO0b3h5SIP+&#10;RRYd5QKCnqByaih6UvwXqI6XSmpZm6tSdr6sa14yxwHYhMErNg8N7ZnjAsXR/alM+v/Blh/3nxXi&#10;VYajOUaCdtCjRzYadCdHlCS2PkOvU3B76MHRjHAPfXZcdX8vy68aCbluqNixW6Xk0DBaQX6h/dM/&#10;+3XC0RZkO3yQFcShT0Y6oLFWHVISmhPG0FR43DVUB0EwaNvzqVU2tRIuZzEhCVhKMIVwjucuIE0t&#10;lm1Er7R5x2SH7CHDCpTgQOn+Xhub24uLdRey4G3r1NCKiwtwnG4gNPxqbTYJ19zvSZBslpsl8UgU&#10;bzwS5Ll3W6yJFxfhYp7P8vU6D3/YuCFJG15VTNgwR6GF5M8aeZD8JJGT1LRseWXhbEpa7bbrVqE9&#10;tUIP1uupd5D8mZt/mYYrAnB5RSmMSHAXJV4RLxceKcjcSxbB0gvC5C6JA5KQvLikdM8F+3dKaMhw&#10;MgcVOjq/4eb0MXXwjBtNO25glbS8y/ByEpFrpxXkRlTubChvp/NZKWz6L6WAih0b7eRrFTtp14zb&#10;0U3K7DgVW1k9g56dckGLsAZBaY1U3zAaYKVkWMDOw6h9L2AiErIkMGLGfZAFiWYYqXPL9tzy1Cu+&#10;awDuOGq3MCwFd8q1UzWFPowY7AZH4LDH7PI5/3ZeL9t29RMAAP//AwBQSwMEFAAGAAgAAAAhABjY&#10;TFnfAAAACwEAAA8AAABkcnMvZG93bnJldi54bWxMj8FOwzAMhu9IvENkJG5byiaVpWs6IQQnhARj&#10;E9es8dqIxilNtrVvjznB0fan399fbkbfiTMO0QXScDfPQCDVwTpqNOw+nmcrEDEZsqYLhBomjLCp&#10;rq9KU9hwoXc8b1MjOIRiYTS0KfWFlLFu0Zs4Dz0S345h8CbxODTSDubC4b6TiyzLpTeO+ENrenxs&#10;sf7anryGl71rJvU2jW4fX3ef9OS+rXVa396MD2sQCcf0B8OvPqtDxU6HcCIbRadB5dmSUQ0zdc+l&#10;mFCrfAHiwJulykFWpfzfofoBAAD//wMAUEsBAi0AFAAGAAgAAAAhALaDOJL+AAAA4QEAABMAAAAA&#10;AAAAAAAAAAAAAAAAAFtDb250ZW50X1R5cGVzXS54bWxQSwECLQAUAAYACAAAACEAOP0h/9YAAACU&#10;AQAACwAAAAAAAAAAAAAAAAAvAQAAX3JlbHMvLnJlbHNQSwECLQAUAAYACAAAACEA2YXBoLUCAAC1&#10;BQAADgAAAAAAAAAAAAAAAAAuAgAAZHJzL2Uyb0RvYy54bWxQSwECLQAUAAYACAAAACEAGNhMWd8A&#10;AAALAQAADwAAAAAAAAAAAAAAAAAPBQAAZHJzL2Rvd25yZXYueG1sUEsFBgAAAAAEAAQA8wAAABsG&#10;AAAAAA=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8" o:spid="_x0000_s1030" type="#_x0000_t202" style="position:absolute;left:0;text-align:left;margin-left:508.05pt;margin-top:-20.15pt;width:20.35pt;height:21.3pt;z-index:2516474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IRrQIAAKY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ghGgvbA0RPbGXQvdyiJbX/GQafg9jiAo9nBOfDsatXDg6y+ayRk3lKxYXdKybFltIb8QnvTP7s6&#10;4WgLsh4/yRri0GcjHdCuUb1tHrQDATrw9HLkxuZSwWE0iwmZYVSBKVoEs9Bx59P0cHlQ2nxgskf2&#10;I8MKqHfgdPugjU2GpgcXG0vIknedo78TFwfgOJ1AaLhqbTYJx+bPJEhW8SomHonmK48EReHdlTnx&#10;5mW4mBXXRZ4X4S8bNyRpy+uaCRvmoKyQ/Blze41PmjhqS8uO1xbOpqTVZp13Cm2pVXaQ50niWg6W&#10;k5t/mYZrAtTyqqQwIsF9lHjlPF54pCQzL1kEsReEyX0yD0hCivKypAcu2L+XhMYMJ7NoNmnplPSb&#10;2gJ43tZG054b2B0d7zMcW5/9NFsFrkTtqDWUd9P3WSts+qdWAN0Hop1erUQnsZrdeudGgxzGYC3r&#10;FxCwkiAwUCnsPfhopfqB0Qg7JMMClhxG3UcBI5CQ2ArWuB+yINE1Rurcsj63PA+Kb1qAO8zWHUxH&#10;yZ1y7RhNofczBcvAFbBfXHbbnP87r9N6Xf4GAAD//wMAUEsDBBQABgAIAAAAIQAYnXsu4wAAAAsB&#10;AAAPAAAAZHJzL2Rvd25yZXYueG1sTI/LTsMwEEX3SPyDNUhsUGunhYiGOBUP0Q1SRVuQunTjIYka&#10;j6PYbQNfz3QFy6s5unNuPh9cK47Yh8aThmSsQCCV3jZUafjYvI7uQYRoyJrWE2r4xgDz4vIiN5n1&#10;J1rhcR0rwSUUMqOhjrHLpAxljc6Ese+Q+Pble2cix76StjcnLnetnCiVSmca4g+16fC5xnK/PjgN&#10;3c/nk5ot32bb9/3LzSJJlottRK2vr4bHBxARh/gHw1mf1aFgp50/kA2i5aySNGFWw+hWTUGcEXWX&#10;8pydhskUZJHL/xuKXwAAAP//AwBQSwECLQAUAAYACAAAACEAtoM4kv4AAADhAQAAEwAAAAAAAAAA&#10;AAAAAAAAAAAAW0NvbnRlbnRfVHlwZXNdLnhtbFBLAQItABQABgAIAAAAIQA4/SH/1gAAAJQBAAAL&#10;AAAAAAAAAAAAAAAAAC8BAABfcmVscy8ucmVsc1BLAQItABQABgAIAAAAIQDiL0IRrQIAAKYFAAAO&#10;AAAAAAAAAAAAAAAAAC4CAABkcnMvZTJvRG9jLnhtbFBLAQItABQABgAIAAAAIQAYnXsu4wAAAAsB&#10;AAAPAAAAAAAAAAAAAAAAAAcFAABkcnMvZG93bnJldi54bWxQSwUGAAAAAAQABADzAAAAFwYAAAAA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5" o:spid="_x0000_s1031" type="#_x0000_t202" style="position:absolute;left:0;text-align:left;margin-left:425.2pt;margin-top:-16.65pt;width:20.35pt;height:21.3pt;z-index:2516536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CVrQIAAKcFAAAOAAAAZHJzL2Uyb0RvYy54bWysVNtunDAQfa/Uf7D8TrjE7AIKGyXLUlVK&#10;L1LSD/CCWayCjWxn2bTqv3ds9pq8VG15QOAZn7mcM3Nzu+s7tGVKcylyHF4FGDFRyZqLTY6/PZVe&#10;gpE2VNS0k4Ll+IVpfLt4/+5mHDIWyVZ2NVMIQITOxiHHrTFD5vu6allP9ZUcmABjI1VPDfyqjV8r&#10;OgJ63/lREMz8Uap6ULJiWsNpMRnxwuE3DavMl6bRzKAux5CbcW/l3mv79hc3NNsoOrS82qdB/yKL&#10;nnIBQY9QBTUUPSv+BqrnlZJaNuaqkr0vm4ZXzNUA1YTBq2oeWzowVws0Rw/HNun/B1t93n5ViNc5&#10;jq4xErQHjp7YzqB7uUNhENsGjYPOwO9xAE+zAwMQ7YrVw4Osvmsk5LKlYsPulJJjy2gNCYb2pn92&#10;dcLRFmQ9fpI1BKLPRjqgXaN62z3oBwJ0IOrlSI5NpoLDKE4IiTGqwBTNgzh05Pk0O1welDYfmOyR&#10;/cixAu4dON0+aGOTodnBxcYSsuRd5/jvxMUBOE4nEBquWptNwtH5Mw3SVbJKiEei2cojQVF4d+WS&#10;eLMynMfFdbFcFuEvGzckWcvrmgkb5iCtkPwZdXuRT6I4ikvLjtcWzqak1Wa97BTaUivtYLlMU9dy&#10;sJzc/Ms0XBOgllclhREJ7qPUK2fJ3CMlib10HiReEKb36SwgKSnKy5IeuGD/XhIac5zGUTxp6ZT0&#10;m9oCeN7WRrOeG1geHe9znFif/ThbBa5E7ag1lHfT91krbPqnVgDdB6KdXq1EJ7Ga3XrnZuM4BmtZ&#10;v4CAlQSBgUph8cFHK9UPjEZYIjkWsOUw6j4KGIGUJFawxv2QObETps4t63PL86D4pgW4w2zdwXSU&#10;3CnXjtEUej9TsA1cAfvNZdfN+b/zOu3XxW8AAAD//wMAUEsDBBQABgAIAAAAIQDBddlr4gAAAAkB&#10;AAAPAAAAZHJzL2Rvd25yZXYueG1sTI/LTsMwEEX3SPyDNUhsUOuYAEpCJhUP0Q1SBQWkLt14SKLG&#10;4yh228DXY1awHN2je8+Ui8n24kCj7xwjqHkCgrh2puMG4f3taZaB8EGz0b1jQvgiD4vq9KTUhXFH&#10;fqXDOjQilrAvNEIbwlBI6euWrPZzNxDH7NONVod4jo00oz7GctvLyyS5kVZ3HBdaPdBDS/VuvbcI&#10;w/fHfZKvnvPNy+7xYqnUarkJhHh+Nt3dggg0hT8YfvWjOlTRaev2bLzoEbLr5CqiCLM0TUFEIsuV&#10;ArFFyFOQVSn/f1D9AAAA//8DAFBLAQItABQABgAIAAAAIQC2gziS/gAAAOEBAAATAAAAAAAAAAAA&#10;AAAAAAAAAABbQ29udGVudF9UeXBlc10ueG1sUEsBAi0AFAAGAAgAAAAhADj9If/WAAAAlAEAAAsA&#10;AAAAAAAAAAAAAAAALwEAAF9yZWxzLy5yZWxzUEsBAi0AFAAGAAgAAAAhADip8JWtAgAApwUAAA4A&#10;AAAAAAAAAAAAAAAALgIAAGRycy9lMm9Eb2MueG1sUEsBAi0AFAAGAAgAAAAhAMF12WviAAAACQEA&#10;AA8AAAAAAAAAAAAAAAAABwUAAGRycy9kb3ducmV2LnhtbFBLBQYAAAAABAAEAPMAAAAWBgAA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0" o:spid="_x0000_s1032" type="#_x0000_t202" style="position:absolute;left:0;text-align:left;margin-left:461.4pt;margin-top:9.3pt;width:18.15pt;height:14.4pt;z-index:2516495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DPsAIAAKcFAAAOAAAAZHJzL2Uyb0RvYy54bWysVNtunDAQfa/Uf7D8TjDEuwsobJQsS1Up&#10;vUhJP8ALZrEKNrKdZdOq/96x9568VG15sLBnfObMzPHc3G77Dm24NkLJHEdXBCMuK1ULuc7xt6cy&#10;SDAylsmadUryHL9wg2/n79/djEPGY9WqruYaAYg02TjkuLV2yMLQVC3vmblSA5dgbJTumYWtXoe1&#10;ZiOg910YEzINR6XrQauKGwOnxc6I5x6/aXhlvzSN4RZ1OQZu1q/aryu3hvMblq01G1pR7Wmwv2DR&#10;MyEh6BGqYJahZy3eQPWi0sqoxl5Vqg9V04iK+xwgm4i8yuaxZQP3uUBxzHAsk/l/sNXnzVeNRJ3j&#10;OMZIsh569MS3Ft2rLYqIL9A4mAz8HgfwtFswQKN9smZ4UNV3g6RatEyu+Z3Wamw5q4Fg5Eobnl11&#10;LTGZcSCr8ZOqIRB7tsoDbRvdu+pBPRCgQ6Nejs1xZCo4jK/JhEwwqsAUJXGSeG4hyw6XB23sB656&#10;5H5yrKH3HpxtHox1ZFh2cHGxpCpF1/n+d/LiABx3JxAarjqbI+Hb+TMl6TJZJjSg8XQZUFIUwV25&#10;oMG0jGaT4rpYLIrol4sb0awVdc2lC3OQVkT/rHV7ke9EcRSXUZ2oHZyjZPR6teg02jAnbbJYpKkv&#10;OVhObuElDV8EyOVVSlFMyX2cBuU0mQW0pJMgnZEkIFF6n04JTWlRXqb0ICT/95TQmON0Ek92WjqR&#10;fpMbge9tbizrhYXh0Yk+x4nz2T9np8ClrH1rLRPd7v+sFI7+qRTQ7kOjvV6dRHditdvV1r+NqYvu&#10;5LtS9QsIWCsQGKgUBh/8tEr/wGiEIZJjCVMOo+6jhCeQ0oSCYK3f0BmNrzHS55bVueV50GLdAtzh&#10;bd3B6yiFV+4p9P5NwTTwCewnlxs353vvdZqv898AAAD//wMAUEsDBBQABgAIAAAAIQBTIbYR4gAA&#10;AAkBAAAPAAAAZHJzL2Rvd25yZXYueG1sTI/NTsMwEITvSLyDtUhcEHUSlVKHOBU/opdKFRSQenTj&#10;JYkar6PYbQNPz3KC42hGM98Ui9F14ohDaD1pSCcJCKTK25ZqDe9vz9dzECEasqbzhBq+MMCiPD8r&#10;TG79iV7xuIm14BIKudHQxNjnUoaqQWfCxPdI7H36wZnIcqilHcyJy10nsySZSWda4oXG9PjYYLXf&#10;HJyG/vvjIVHrldq+7J+ulmm6Xm4jan15Md7fgYg4xr8w/OIzOpTMtPMHskF0GlSWMXpkYz4DwQF1&#10;o1IQOw3T2ynIspD/H5Q/AAAA//8DAFBLAQItABQABgAIAAAAIQC2gziS/gAAAOEBAAATAAAAAAAA&#10;AAAAAAAAAAAAAABbQ29udGVudF9UeXBlc10ueG1sUEsBAi0AFAAGAAgAAAAhADj9If/WAAAAlAEA&#10;AAsAAAAAAAAAAAAAAAAALwEAAF9yZWxzLy5yZWxzUEsBAi0AFAAGAAgAAAAhAKp6IM+wAgAApwUA&#10;AA4AAAAAAAAAAAAAAAAALgIAAGRycy9lMm9Eb2MueG1sUEsBAi0AFAAGAAgAAAAhAFMhthHiAAAA&#10;CQEAAA8AAAAAAAAAAAAAAAAAC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Default="00257538" w:rsidP="002575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9C0397" w:rsidRDefault="00AB7DAC" w:rsidP="002F720D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4" o:spid="_x0000_s1035" type="#_x0000_t202" style="position:absolute;margin-left:71pt;margin-top:66.35pt;width:422.1pt;height:106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B8vwIAAMMFAAAOAAAAZHJzL2Uyb0RvYy54bWysVNtu2zAMfR+wfxD07vpSJbGNOkVrJ8OA&#10;7gK0+wDFlmNhtuRJSpyu2L+PkpPU7YBh2PZiyCJ1yEMe8ur60LVoz5TmUmQ4vAgwYqKUFRfbDH95&#10;WHsxRtpQUdFWCpbhR6bx9fLtm6uhT1kkG9lWTCEAETod+gw3xvSp7+uyYR3VF7JnAoy1VB018Ku2&#10;fqXoAOhd60dBMPcHqapeyZJpDbfFaMRLh1/XrDSf6lozg9oMQ27GfZX7buzXX17RdKto3/DymAb9&#10;iyw6ygUEPUMV1FC0U/wXqI6XSmpZm4tSdr6sa14yxwHYhMErNvcN7ZnjAsXR/blM+v/Blh/3nxXi&#10;FfQuwUjQDnr0wA4G3coDCkNiCzT0OgW/+x48zQEM4OzI6v5Oll81EjJvqNiyG6Xk0DBaQYKhfelP&#10;no442oJshg+ygkB0Z6QDOtSqs9WDeiBAh0Y9nptjkynhckaCICBgKsEWR/F8MXMhaHp63Stt3jHZ&#10;IXvIsILmO3S6v9PGZkPTk4sNJuSat60TQCteXIDjeAOx4am12SxcP5+SIFnFq5h4JJqvPBIUhXez&#10;zok3X4eLWXFZ5HkR/rBxQ5I2vKqYsGFO2grJn/XuqPJRFWd1adnyysLZlLTabvJWoT212g7yPEmO&#10;BZm4+S/TcEUALq8ohREJbqPEW8/jhUfWZOYliyD2gjC5TeYBSUixfknpjgv275TQkOFkFs1GMf2G&#10;G3TejSo0ZsKNph03sD1a3oEirM9xnq0EV6JyrTWUt+N5Ugqb/nMpAPXUaCdYq9FRreawObjhcJW1&#10;Yt7I6hEUrCQIDLQImw8OjVTfMRpgi2RYf9tRxTBq3wuYgoTEZAZrx/2QBYkuMVJTy2ZqoaIEqAwb&#10;jMZjbsZVtesV3zYQaZw7IW9gcmruRP2c1XHeYFM4bsetZlfR9N95Pe/e5U8AAAD//wMAUEsDBBQA&#10;BgAIAAAAIQDKBBMg3QAAAAoBAAAPAAAAZHJzL2Rvd25yZXYueG1sTE9NT8MwDL0j8R8iI3FjCagt&#10;XWk6IaQJ7YQoCK5ZE9qKxClJ1hV+PeY0Tvazn95HvVmcZbMJcfQo4XolgBnsvB6xl/D6sr0qgcWk&#10;UCvr0Uj4NhE2zflZrSrtj/hs5jb1jEQwVkrCkNJUcR67wTgVV34ySL8PH5xKBEPPdVBHEneW3whR&#10;cKdGJIdBTeZhMN1ne3AS8Ctrf2z2/phQbNdv+e4p3O5mKS8vlvs7YMks6USGv/gUHRrKtPcH1JFZ&#10;wqKkLomWgiYR1nmZAdvTISty4E3N/1dofgEAAP//AwBQSwECLQAUAAYACAAAACEAtoM4kv4AAADh&#10;AQAAEwAAAAAAAAAAAAAAAAAAAAAAW0NvbnRlbnRfVHlwZXNdLnhtbFBLAQItABQABgAIAAAAIQA4&#10;/SH/1gAAAJQBAAALAAAAAAAAAAAAAAAAAC8BAABfcmVscy8ucmVsc1BLAQItABQABgAIAAAAIQDH&#10;M/B8vwIAAMMFAAAOAAAAAAAAAAAAAAAAAC4CAABkcnMvZTJvRG9jLnhtbFBLAQItABQABgAIAAAA&#10;IQDKBBMg3QAAAAoBAAAPAAAAAAAAAAAAAAAAABkFAABkcnMvZG93bnJldi54bWxQSwUGAAAAAAQA&#10;BADzAAAAIwYAAAAA&#10;" filled="f" fillcolor="#0c9" stroked="f">
            <v:textbox style="mso-next-textbox:#Text Box 114" inset="2.63458mm,1.3173mm,2.63458mm,1.3173mm">
              <w:txbxContent>
                <w:p w:rsidR="00541B9A" w:rsidRDefault="00541B9A" w:rsidP="0005781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106AE8" w:rsidRPr="00541B9A" w:rsidRDefault="00106AE8" w:rsidP="00541B9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  <w:r w:rsidRPr="00541B9A"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Программа</w:t>
                  </w:r>
                  <w:r w:rsidR="005A3B42" w:rsidRPr="00541B9A"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:</w:t>
                  </w:r>
                </w:p>
                <w:p w:rsidR="00975A44" w:rsidRPr="00541B9A" w:rsidRDefault="00975A44" w:rsidP="00541B9A">
                  <w:pPr>
                    <w:jc w:val="center"/>
                    <w:rPr>
                      <w:b/>
                      <w:i/>
                      <w:noProof/>
                      <w:sz w:val="36"/>
                      <w:szCs w:val="36"/>
                    </w:rPr>
                  </w:pPr>
                  <w:r w:rsidRPr="00541B9A">
                    <w:rPr>
                      <w:b/>
                      <w:i/>
                      <w:noProof/>
                      <w:sz w:val="36"/>
                      <w:szCs w:val="36"/>
                    </w:rPr>
                    <w:t>"Конференция детских неврологов"</w:t>
                  </w:r>
                </w:p>
                <w:p w:rsidR="00975A44" w:rsidRPr="00944C6E" w:rsidRDefault="00975A44" w:rsidP="00975A44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</w:p>
                <w:p w:rsidR="00257538" w:rsidRPr="00106AE8" w:rsidRDefault="00257538" w:rsidP="00106AE8"/>
              </w:txbxContent>
            </v:textbox>
          </v:shape>
        </w:pict>
      </w:r>
      <w:r w:rsidR="00DF0BB8" w:rsidRPr="00DF0BB8">
        <w:rPr>
          <w:noProof/>
        </w:rPr>
        <w:drawing>
          <wp:inline distT="0" distB="0" distL="0" distR="0">
            <wp:extent cx="1809750" cy="1514475"/>
            <wp:effectExtent l="19050" t="0" r="0" b="0"/>
            <wp:docPr id="5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511" cy="151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33" o:spid="_x0000_s1034" type="#_x0000_t202" style="position:absolute;margin-left:495.9pt;margin-top:9.35pt;width:18.55pt;height:22.8pt;z-index:25166080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inset="2.63458mm,1.3173mm,2.63458mm,1.3173mm">
              <w:txbxContent>
                <w:p w:rsidR="00FB638C" w:rsidRPr="00FB638C" w:rsidRDefault="00FB638C" w:rsidP="00FB638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2" o:spid="_x0000_s1036" type="#_x0000_t202" style="position:absolute;margin-left:464.55pt;margin-top:7.7pt;width:20.35pt;height:21.1pt;z-index:25165158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inset="2.63458mm,1.3173mm,2.63458mm,1.3173mm">
              <w:txbxContent>
                <w:p w:rsidR="00257538" w:rsidRPr="008710D7" w:rsidRDefault="00257538" w:rsidP="008710D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3" o:spid="_x0000_s1037" type="#_x0000_t202" style="position:absolute;margin-left:401.85pt;margin-top:.35pt;width:20.35pt;height:21.3pt;z-index:25165260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rect id="Rectangle 32" o:spid="_x0000_s1038" style="position:absolute;margin-left:359.1pt;margin-top:11.75pt;width:173.85pt;height:25.65pt;z-index:2516464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izDwMAAH4GAAAOAAAAZHJzL2Uyb0RvYy54bWysVVtv0zAUfkfiP1h+z3Jp0jbR0mlL2glp&#10;wMRAPLuJk1gkdrC9pgPx3zl20q7lIiGgD1bsc/vOdy69vNp3LdpRqZjgKfYvPIwoL0TJeJ3iD+83&#10;zhIjpQkvSSs4TfETVfhq9fLF5dAnNBCNaEsqETjhKhn6FDda94nrqqKhHVEXoqcchJWQHdFwlbVb&#10;SjKA9651A8+bu4OQZS9FQZWC13wU4pX1X1W00G+rSlGN2hQDNm1Pac+tOd3VJUlqSfqGFRMM8hco&#10;OsI4BD26yokm6FGyn1x1rJBCiUpfFKJzRVWxgtocIBvf+yGbh4b01OYC5Kj+SJP6f26LN7t7iVgJ&#10;tZtjxEkHNXoHrBFetxTNAkPQ0KsE9B76e2lSVP2dKD4pxEXWgBq9llIMDSUlwPKNvntmYC4KTNF2&#10;eC1KcE8etbBc7SvZGYfAAtrbkjwdS0L3GhXwGATeYhlHGBUgmwXRIopsCJIcrHup9C0VHTIfKZYA&#10;3nonuzulDRqSHFRMMC42rG1t2Vt+9gCK4wvEBlMjMyhsFb/GXrxerpehEwbztRN6ee5cb7LQmW/8&#10;RZTP8izL/W8mrh8mDStLyk2YQ0f54Z9VbOrtsRdOe6q03qTQH5lubFsYrg3EWk1Ya4V6ASXw7LOS&#10;9TZrJdoRaPws8+A38Var0WzU9o3k9yZWlXQdsYRpxvXoMZ4tAlsIkjC+u500gMEprqXdRIKnI8KW&#10;cQQNk+IoHKMiVZCWmt47YJPEZmrszoi0jqAaBs9JUfwg9G6C2NnMlwsn3ISREy+8peP58U0898I4&#10;zDfnRbljnP57UdCQ4jgCAgwcJVo2gT6m/wvaz9Q6pmHrtaxL8XKkwvJrhmjNy5Frwtrx+4QKA/+Z&#10;CuD20Kp25MyUjdOq99v9ONTHAd6K8gmGEFrIThqsbPhohPyC0QDrL8Xq8yORFKP2FYcuioM4hNWt&#10;7SWchwvYDvJUsj2VEF6AqxQXWmIosblketyyj71kdQOxxnbl4hrGv2J2Ms1qGHFBUuYCS86mNy1k&#10;s0VP71br+W9j9R0AAP//AwBQSwMEFAAGAAgAAAAhAJQ+IizeAAAACgEAAA8AAABkcnMvZG93bnJl&#10;di54bWxMj8FOwzAQRO9I/IO1SNyo09CGEOJUgIBLT5SqZyfexqH2Oo3dNPw97gmOq3maeVuuJmvY&#10;iIPvHAmYzxJgSI1THbUCtl/vdzkwHyQpaRyhgB/0sKqur0pZKHemTxw3oWWxhHwhBegQ+oJz32i0&#10;0s9cjxSzvRusDPEcWq4GeY7l1vA0STJuZUdxQcseXzU2h83JCljXRk8f385ar7PFy9v+OO4ORyFu&#10;b6bnJ2ABp/AHw0U/qkMVnWp3IuWZEfAwz9OICkjvl8AuQJItH4HVMVrkwKuS/3+h+gUAAP//AwBQ&#10;SwECLQAUAAYACAAAACEAtoM4kv4AAADhAQAAEwAAAAAAAAAAAAAAAAAAAAAAW0NvbnRlbnRfVHlw&#10;ZXNdLnhtbFBLAQItABQABgAIAAAAIQA4/SH/1gAAAJQBAAALAAAAAAAAAAAAAAAAAC8BAABfcmVs&#10;cy8ucmVsc1BLAQItABQABgAIAAAAIQCoWkizDwMAAH4GAAAOAAAAAAAAAAAAAAAAAC4CAABkcnMv&#10;ZTJvRG9jLnhtbFBLAQItABQABgAIAAAAIQCUPiIs3gAAAAoBAAAPAAAAAAAAAAAAAAAAAGkFAABk&#10;cnMvZG93bnJldi54bWxQSwUGAAAAAAQABADzAAAAdAYAAAAA&#10;" filled="f" fillcolor="#c00" stroked="f" strokecolor="#c00">
            <v:fill color2="#cf1010" rotate="t" focus="100%" type="gradient"/>
            <v:textbox inset="2.58189mm,1.291mm,2.58189mm,1.291mm">
              <w:txbxContent>
                <w:p w:rsidR="009C0397" w:rsidRPr="008710D7" w:rsidRDefault="009C0397" w:rsidP="008710D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1" o:spid="_x0000_s1039" type="#_x0000_t202" style="position:absolute;margin-left:336.3pt;margin-top:1.15pt;width:19.45pt;height:31.35pt;z-index:25165056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PrgIAAKgFAAAOAAAAZHJzL2Uyb0RvYy54bWysVG1vmzAQ/j5p/8Hyd8pLnARQSdVCmCZ1&#10;L1K7H+CACdbARrYb0k397zubJE1baZq28cHC9vm55+6eu8urfd+hHVOaS5Hh8CLAiIlK1lxsM/zt&#10;vvRijLShoqadFCzDj0zjq9X7d5fjkLJItrKrmUIAInQ6DhlujRlS39dVy3qqL+TABFw2UvXUwFZt&#10;/VrREdD7zo+CYOGPUtWDkhXTGk6L6RKvHH7TsMp8aRrNDOoyDNyMW5VbN3b1V5c03So6tLw60KB/&#10;waKnXIDTE1RBDUUPir+B6nmlpJaNuahk78um4RVzMUA0YfAqmruWDszFAsnRwylN+v/BVp93XxXi&#10;NdRujpGgPdTonu0NupF7FAahTdA46BTs7gawNHu4AGMXrB5uZfVdIyHzlootu1ZKji2jNRB0L/2z&#10;pxOOtiCb8ZOswRF9MNIB7RvV2+xBPhCgQ6EeT8WxZCo4jMgysBwruJolcUjmlptP0+PjQWnzgcke&#10;2Z8MK6i9A6e7W20m06OJ9SVkybvO1b8TLw4AczoB1/DU3lkSrpw/kyBZx+uYeCRarD0SFIV3XebE&#10;W5Thcl7MijwvwifrNyRpy+uaCevmKK2Q/FnpDiKfRHESl5Ydry2cpaTVdpN3Cu2olXaQ50lySMiZ&#10;mf+ShssXxPIqpDAiwU2UeOUiXnqkJHMvWQaxF4TJTbIISEKK8mVIt1ywfw8JjRlO5tF80tJvYgvg&#10;exsbTXtuYHh0vM9wbG0O7WwVuBa1K62hvJv+z1Jh6T+nAsp9LLTTq5XoJFaz3+yn3pgd+2Aj60dQ&#10;sJKgMJApTD74aaX6gdEIUyTDAsYcRt1HAT2QkBhUiozbkCWJZhip85vN+c3DoPi2BbipuYS8hvZo&#10;uJOu7aPJNfC2GxgHLoLD6LLz5nzvrJ4H7OoXAAAA//8DAFBLAwQUAAYACAAAACEA9Cb/wd8AAAAI&#10;AQAADwAAAGRycy9kb3ducmV2LnhtbEyPQU+EMBCF7yb+h2ZMvBi3gIFVpGzUyMHEi+vGeCx0BJRO&#10;Wdpd8N87nvQ4+V7e+6bYLHYQR5x870hBvIpAIDXO9NQq2L1Wl9cgfNBk9OAIFXyjh015elLo3LiZ&#10;XvC4Da3gEvK5VtCFMOZS+qZDq/3KjUjMPtxkdeBzaqWZ9MzldpBJFGXS6p54odMjPnTYfG0PVoF9&#10;qt/cxfP9+66a932SflaPN/tKqfOz5e4WRMAl/IXhV5/VoWSn2h3IeDEoyNZJxlEFyRUI5us4TkHU&#10;DNIIZFnI/w+UPwAAAP//AwBQSwECLQAUAAYACAAAACEAtoM4kv4AAADhAQAAEwAAAAAAAAAAAAAA&#10;AAAAAAAAW0NvbnRlbnRfVHlwZXNdLnhtbFBLAQItABQABgAIAAAAIQA4/SH/1gAAAJQBAAALAAAA&#10;AAAAAAAAAAAAAC8BAABfcmVscy8ucmVsc1BLAQItABQABgAIAAAAIQCa2MDPrgIAAKgFAAAOAAAA&#10;AAAAAAAAAAAAAC4CAABkcnMvZTJvRG9jLnhtbFBLAQItABQABgAIAAAAIQD0Jv/B3wAAAAgBAAAP&#10;AAAAAAAAAAAAAAAAAAgFAABkcnMvZG93bnJldi54bWxQSwUGAAAAAAQABADzAAAAFAYAAAAA&#10;" filled="f" fillcolor="#0c9" stroked="f">
            <v:textbox inset="2.63458mm,1.3173mm,2.63458mm,1.3173mm">
              <w:txbxContent>
                <w:p w:rsidR="00257538" w:rsidRPr="00FB638C" w:rsidRDefault="00257538" w:rsidP="00FB63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C0397" w:rsidRDefault="009C0397" w:rsidP="00FA49B3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AB7DAC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5" o:spid="_x0000_s1041" type="#_x0000_t202" style="position:absolute;left:0;text-align:left;margin-left:8.5pt;margin-top:17pt;width:556.25pt;height:535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pyvgIAAMUFAAAOAAAAZHJzL2Uyb0RvYy54bWysVO1umzAU/T9p72D5P+WjTgKopGohmSZ1&#10;H1K7B3DABGtgM9sJ6aq9+65NktJOmqZtf5DxvT7345x7r64PXYv2TGkuRYbDiwAjJkpZcbHN8JeH&#10;tRdjpA0VFW2lYBl+ZBpfL9++uRr6lEWykW3FFAIQodOhz3BjTJ/6vi4b1lF9IXsmwFhL1VEDv2rr&#10;V4oOgN61fhQEc3+QquqVLJnWcFuMRrx0+HXNSvOprjUzqM0w5GbcV7nvxn795RVNt4r2DS+PadC/&#10;yKKjXEDQM1RBDUU7xX+B6nippJa1uShl58u65iVzNUA1YfCqmvuG9szVAs3R/blN+v/Blh/3nxXi&#10;FXBHMBK0A44e2MGgW3lAYTizDRp6nYLffQ+e5gAGcHbF6v5Oll81EjJvqNiyG6Xk0DBaQYKhfelP&#10;no442oJshg+ygkB0Z6QDOtSqs92DfiBAB6Iez+TYZEq4nMezOAjAVIJtHi4ioN/FoOnpea+0ecdk&#10;h+whwwrYd/B0f6eNTYemJxcbTcg1b1ungFa8uADH8QaCw1Nrs2k4Qp+SIFnFq5h4JJqvPBIUhXez&#10;zok3X4eLWXFZ5HkR/rBxQ5I2vKqYsGFO4grJn5F3lPkoi7O8tGx5ZeFsSlptN3mr0J5acQd5niTH&#10;hkzc/JdpuCZALa9KCiMS3EaJt57HC4+sycxLFkHsBWFym8wDkpBi/bKkOy7Yv5eEhgwns2g2quk3&#10;tQHxJ7IntdG04wbWR8u7DFtxjE40tRpcicpRayhvx/OkFTb951YA3SeinWKtSEe5msPmME7HeRI2&#10;snoEDSsJCgM1wu6DQyPVd4wG2CMZ1t92VDGM2vcC5iAhMZnB4nE/ZEGiS4zU1LKZWqgoASrDBqPx&#10;mJtxWe16xbcNRBonT8gbmJ2aO1XbIRuzOk4c7ApX3HGv2WU0/Xdez9t3+RMAAP//AwBQSwMEFAAG&#10;AAgAAAAhAH3NUBLfAAAACgEAAA8AAABkcnMvZG93bnJldi54bWxMj8FOwzAQRO9I/IO1SNyokyal&#10;TYhTIaQK9YQaULm68ZJE2OsQu2ng63FOcNyZ0eybYjsZzUYcXGdJQLyIgCHVVnXUCHh73d1tgDkv&#10;SUltCQV8o4NteX1VyFzZCx1wrHzDQgm5XApove9zzl3dopFuYXuk4H3YwUgfzqHhapCXUG40X0bR&#10;PTeyo/ChlT0+tVh/VmcjgL7S6ken78+eol12XO1fhvV+FOL2Znp8AOZx8n9hmPEDOpSB6WTPpBzT&#10;AtJsFZJBjxNgsx8vZ+UkINskCfCy4P8nlL8AAAD//wMAUEsBAi0AFAAGAAgAAAAhALaDOJL+AAAA&#10;4QEAABMAAAAAAAAAAAAAAAAAAAAAAFtDb250ZW50X1R5cGVzXS54bWxQSwECLQAUAAYACAAAACEA&#10;OP0h/9YAAACUAQAACwAAAAAAAAAAAAAAAAAvAQAAX3JlbHMvLnJlbHNQSwECLQAUAAYACAAAACEA&#10;ucJ6cr4CAADFBQAADgAAAAAAAAAAAAAAAAAuAgAAZHJzL2Uyb0RvYy54bWxQSwECLQAUAAYACAAA&#10;ACEAfc1QEt8AAAAKAQAADwAAAAAAAAAAAAAAAAAYBQAAZHJzL2Rvd25yZXYueG1sUEsFBgAAAAAE&#10;AAQA8wAAACQGAAAAAA==&#10;" filled="f" fillcolor="#0c9" stroked="f">
            <v:textbox inset="2.63458mm,1.3173mm,2.63458mm,1.3173mm">
              <w:txbxContent>
                <w:p w:rsidR="00347747" w:rsidRDefault="00347747" w:rsidP="00057813">
                  <w:pPr>
                    <w:spacing w:line="16" w:lineRule="atLeast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347747" w:rsidRDefault="00347747" w:rsidP="00057813">
                  <w:pPr>
                    <w:spacing w:line="16" w:lineRule="atLeast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2D6069" w:rsidRPr="00541B9A" w:rsidRDefault="00EA6263" w:rsidP="00057813">
                  <w:pPr>
                    <w:spacing w:line="16" w:lineRule="atLeast"/>
                    <w:rPr>
                      <w:b/>
                      <w:i/>
                      <w:sz w:val="26"/>
                      <w:szCs w:val="26"/>
                    </w:rPr>
                  </w:pPr>
                  <w:r w:rsidRPr="00541B9A">
                    <w:rPr>
                      <w:b/>
                      <w:i/>
                      <w:sz w:val="26"/>
                      <w:szCs w:val="26"/>
                    </w:rPr>
                    <w:t>1</w:t>
                  </w:r>
                  <w:r w:rsidR="00E10EAF" w:rsidRPr="00541B9A">
                    <w:rPr>
                      <w:b/>
                      <w:i/>
                      <w:sz w:val="26"/>
                      <w:szCs w:val="26"/>
                    </w:rPr>
                    <w:t>5</w:t>
                  </w:r>
                  <w:r w:rsidR="00DA25DC" w:rsidRPr="00541B9A">
                    <w:rPr>
                      <w:b/>
                      <w:i/>
                      <w:sz w:val="26"/>
                      <w:szCs w:val="26"/>
                    </w:rPr>
                    <w:t>.</w:t>
                  </w:r>
                  <w:r w:rsidR="00F23121" w:rsidRPr="00541B9A">
                    <w:rPr>
                      <w:b/>
                      <w:i/>
                      <w:sz w:val="26"/>
                      <w:szCs w:val="26"/>
                    </w:rPr>
                    <w:t>0</w:t>
                  </w:r>
                  <w:r w:rsidR="00294B5C" w:rsidRPr="00541B9A">
                    <w:rPr>
                      <w:b/>
                      <w:i/>
                      <w:sz w:val="26"/>
                      <w:szCs w:val="26"/>
                    </w:rPr>
                    <w:t>0</w:t>
                  </w:r>
                  <w:r w:rsidR="00F23121" w:rsidRPr="00541B9A">
                    <w:rPr>
                      <w:b/>
                      <w:i/>
                      <w:sz w:val="26"/>
                      <w:szCs w:val="26"/>
                    </w:rPr>
                    <w:t>-15.3</w:t>
                  </w:r>
                  <w:r w:rsidR="00E10EAF" w:rsidRPr="00541B9A">
                    <w:rPr>
                      <w:b/>
                      <w:i/>
                      <w:sz w:val="26"/>
                      <w:szCs w:val="26"/>
                    </w:rPr>
                    <w:t>0</w:t>
                  </w:r>
                  <w:r w:rsidR="00596459" w:rsidRPr="00541B9A">
                    <w:rPr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="00B60E9B" w:rsidRPr="00541B9A">
                    <w:rPr>
                      <w:b/>
                      <w:i/>
                      <w:sz w:val="26"/>
                      <w:szCs w:val="26"/>
                    </w:rPr>
                    <w:t xml:space="preserve">Регистрация </w:t>
                  </w:r>
                  <w:r w:rsidR="00D17F84" w:rsidRPr="00541B9A">
                    <w:rPr>
                      <w:b/>
                      <w:i/>
                      <w:sz w:val="26"/>
                      <w:szCs w:val="26"/>
                    </w:rPr>
                    <w:t xml:space="preserve"> участников</w:t>
                  </w:r>
                </w:p>
                <w:p w:rsidR="00057813" w:rsidRPr="00123E39" w:rsidRDefault="0071017F" w:rsidP="00123E39">
                  <w:pPr>
                    <w:pStyle w:val="a6"/>
                    <w:shd w:val="clear" w:color="auto" w:fill="FFFFFF"/>
                    <w:spacing w:after="0" w:afterAutospacing="0" w:line="16" w:lineRule="atLeast"/>
                    <w:rPr>
                      <w:b/>
                      <w:i/>
                      <w:sz w:val="26"/>
                      <w:szCs w:val="26"/>
                      <w:u w:val="single"/>
                    </w:rPr>
                  </w:pPr>
                  <w:r w:rsidRPr="00541B9A">
                    <w:rPr>
                      <w:b/>
                      <w:i/>
                      <w:sz w:val="26"/>
                      <w:szCs w:val="26"/>
                    </w:rPr>
                    <w:t>1</w:t>
                  </w:r>
                  <w:r w:rsidR="008C03E1" w:rsidRPr="00541B9A">
                    <w:rPr>
                      <w:b/>
                      <w:i/>
                      <w:sz w:val="26"/>
                      <w:szCs w:val="26"/>
                    </w:rPr>
                    <w:t>5.30-16.1</w:t>
                  </w:r>
                  <w:r w:rsidR="00E10EAF" w:rsidRPr="00541B9A">
                    <w:rPr>
                      <w:b/>
                      <w:i/>
                      <w:sz w:val="26"/>
                      <w:szCs w:val="26"/>
                    </w:rPr>
                    <w:t xml:space="preserve">0 </w:t>
                  </w:r>
                  <w:r w:rsidR="00FC49A5" w:rsidRPr="00541B9A">
                    <w:rPr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Pr="00541B9A">
                    <w:rPr>
                      <w:b/>
                      <w:i/>
                      <w:sz w:val="26"/>
                      <w:szCs w:val="26"/>
                    </w:rPr>
                    <w:t>Лекция: «</w:t>
                  </w:r>
                  <w:r w:rsidR="00123E39" w:rsidRPr="00123E39">
                    <w:rPr>
                      <w:b/>
                      <w:i/>
                      <w:sz w:val="26"/>
                      <w:szCs w:val="26"/>
                    </w:rPr>
                    <w:t>Современные концепции ВСД, возможности коррекции</w:t>
                  </w:r>
                  <w:r w:rsidR="001C3323">
                    <w:rPr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Pr="00541B9A">
                    <w:rPr>
                      <w:b/>
                      <w:i/>
                      <w:sz w:val="26"/>
                      <w:szCs w:val="26"/>
                    </w:rPr>
                    <w:t>»</w:t>
                  </w:r>
                  <w:r w:rsidR="00A74594" w:rsidRPr="00541B9A">
                    <w:rPr>
                      <w:b/>
                      <w:i/>
                      <w:sz w:val="26"/>
                      <w:szCs w:val="26"/>
                    </w:rPr>
                    <w:t xml:space="preserve"> </w:t>
                  </w:r>
                </w:p>
                <w:p w:rsidR="006D788A" w:rsidRPr="00541B9A" w:rsidRDefault="0071017F" w:rsidP="00123E39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26"/>
                      <w:szCs w:val="26"/>
                    </w:rPr>
                  </w:pPr>
                  <w:r w:rsidRPr="00541B9A">
                    <w:rPr>
                      <w:b/>
                      <w:i/>
                      <w:sz w:val="26"/>
                      <w:szCs w:val="26"/>
                    </w:rPr>
                    <w:t xml:space="preserve">Лектор: </w:t>
                  </w:r>
                  <w:r w:rsidR="00123E39">
                    <w:rPr>
                      <w:b/>
                      <w:i/>
                      <w:sz w:val="26"/>
                      <w:szCs w:val="26"/>
                    </w:rPr>
                    <w:t>Чухловина Мария Лазаревна</w:t>
                  </w:r>
                  <w:r w:rsidR="00AD08AD" w:rsidRPr="00541B9A">
                    <w:rPr>
                      <w:b/>
                      <w:i/>
                      <w:sz w:val="26"/>
                      <w:szCs w:val="26"/>
                    </w:rPr>
                    <w:t>,</w:t>
                  </w:r>
                  <w:r w:rsidRPr="00541B9A">
                    <w:rPr>
                      <w:b/>
                      <w:i/>
                      <w:sz w:val="26"/>
                      <w:szCs w:val="26"/>
                    </w:rPr>
                    <w:t xml:space="preserve"> д.м.н</w:t>
                  </w:r>
                  <w:r w:rsidR="00D538CA" w:rsidRPr="00541B9A">
                    <w:rPr>
                      <w:b/>
                      <w:i/>
                      <w:sz w:val="26"/>
                      <w:szCs w:val="26"/>
                    </w:rPr>
                    <w:t>.</w:t>
                  </w:r>
                  <w:r w:rsidRPr="00541B9A">
                    <w:rPr>
                      <w:b/>
                      <w:i/>
                      <w:sz w:val="26"/>
                      <w:szCs w:val="26"/>
                    </w:rPr>
                    <w:t xml:space="preserve">, профессор, зав. каф. Неврологии </w:t>
                  </w:r>
                  <w:r w:rsidR="00D75540">
                    <w:rPr>
                      <w:b/>
                      <w:i/>
                      <w:sz w:val="26"/>
                      <w:szCs w:val="26"/>
                    </w:rPr>
                    <w:t>СПб Государственной педиатрической медицинской академии.</w:t>
                  </w:r>
                </w:p>
                <w:p w:rsidR="00A74594" w:rsidRPr="00541B9A" w:rsidRDefault="00A74594" w:rsidP="00123E39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123E39" w:rsidRDefault="00A74594" w:rsidP="00123E39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26"/>
                      <w:szCs w:val="26"/>
                    </w:rPr>
                  </w:pPr>
                  <w:r w:rsidRPr="00541B9A">
                    <w:rPr>
                      <w:b/>
                      <w:i/>
                      <w:sz w:val="26"/>
                      <w:szCs w:val="26"/>
                    </w:rPr>
                    <w:t>16.</w:t>
                  </w:r>
                  <w:r w:rsidR="008C03E1" w:rsidRPr="00541B9A">
                    <w:rPr>
                      <w:b/>
                      <w:i/>
                      <w:sz w:val="26"/>
                      <w:szCs w:val="26"/>
                    </w:rPr>
                    <w:t>1</w:t>
                  </w:r>
                  <w:r w:rsidRPr="00541B9A">
                    <w:rPr>
                      <w:b/>
                      <w:i/>
                      <w:sz w:val="26"/>
                      <w:szCs w:val="26"/>
                    </w:rPr>
                    <w:t>0-1</w:t>
                  </w:r>
                  <w:r w:rsidR="008C03E1" w:rsidRPr="00541B9A">
                    <w:rPr>
                      <w:b/>
                      <w:i/>
                      <w:sz w:val="26"/>
                      <w:szCs w:val="26"/>
                    </w:rPr>
                    <w:t>6</w:t>
                  </w:r>
                  <w:r w:rsidRPr="00541B9A">
                    <w:rPr>
                      <w:b/>
                      <w:i/>
                      <w:sz w:val="26"/>
                      <w:szCs w:val="26"/>
                    </w:rPr>
                    <w:t>.</w:t>
                  </w:r>
                  <w:r w:rsidR="008C03E1" w:rsidRPr="00541B9A">
                    <w:rPr>
                      <w:b/>
                      <w:i/>
                      <w:sz w:val="26"/>
                      <w:szCs w:val="26"/>
                    </w:rPr>
                    <w:t>5</w:t>
                  </w:r>
                  <w:r w:rsidRPr="00541B9A">
                    <w:rPr>
                      <w:b/>
                      <w:i/>
                      <w:sz w:val="26"/>
                      <w:szCs w:val="26"/>
                    </w:rPr>
                    <w:t>0 Лекция: «</w:t>
                  </w:r>
                  <w:r w:rsidR="00123E39" w:rsidRPr="00123E39">
                    <w:rPr>
                      <w:b/>
                      <w:i/>
                      <w:sz w:val="26"/>
                      <w:szCs w:val="26"/>
                    </w:rPr>
                    <w:t>Туберозный склероз, особенности те</w:t>
                  </w:r>
                  <w:r w:rsidR="00123E39">
                    <w:rPr>
                      <w:b/>
                      <w:i/>
                      <w:sz w:val="26"/>
                      <w:szCs w:val="26"/>
                    </w:rPr>
                    <w:t>чения рефрактерных  эпилепсий у</w:t>
                  </w:r>
                  <w:r w:rsidR="001C3323">
                    <w:rPr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="00123E39">
                    <w:rPr>
                      <w:b/>
                      <w:i/>
                      <w:sz w:val="26"/>
                      <w:szCs w:val="26"/>
                    </w:rPr>
                    <w:t>детей</w:t>
                  </w:r>
                  <w:r w:rsidRPr="00541B9A">
                    <w:rPr>
                      <w:b/>
                      <w:i/>
                      <w:sz w:val="26"/>
                      <w:szCs w:val="26"/>
                    </w:rPr>
                    <w:t>»</w:t>
                  </w:r>
                </w:p>
                <w:p w:rsidR="00123E39" w:rsidRDefault="00A74594" w:rsidP="00123E39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26"/>
                      <w:szCs w:val="26"/>
                    </w:rPr>
                  </w:pPr>
                  <w:r w:rsidRPr="00541B9A">
                    <w:rPr>
                      <w:b/>
                      <w:i/>
                      <w:sz w:val="26"/>
                      <w:szCs w:val="26"/>
                    </w:rPr>
                    <w:t xml:space="preserve">Лектор: </w:t>
                  </w:r>
                  <w:r w:rsidR="00123E39" w:rsidRPr="00123E39">
                    <w:rPr>
                      <w:b/>
                      <w:i/>
                      <w:sz w:val="26"/>
                      <w:szCs w:val="26"/>
                    </w:rPr>
                    <w:t>Дорофеева</w:t>
                  </w:r>
                  <w:r w:rsidR="001C3323">
                    <w:rPr>
                      <w:b/>
                      <w:i/>
                      <w:sz w:val="26"/>
                      <w:szCs w:val="26"/>
                    </w:rPr>
                    <w:t xml:space="preserve"> Марина Юрьевна</w:t>
                  </w:r>
                  <w:r w:rsidR="00123E39" w:rsidRPr="00123E39">
                    <w:rPr>
                      <w:b/>
                      <w:i/>
                      <w:sz w:val="26"/>
                      <w:szCs w:val="26"/>
                    </w:rPr>
                    <w:t>, к. м. н., невролог – эпилептолог, старший научный сотрудник отдела психоневрологии и эпилептологии Научно – Исследовательского Клинического Института Педиатрии « Российский национальны</w:t>
                  </w:r>
                  <w:r w:rsidR="00D75540">
                    <w:rPr>
                      <w:b/>
                      <w:i/>
                      <w:sz w:val="26"/>
                      <w:szCs w:val="26"/>
                    </w:rPr>
                    <w:t>й</w:t>
                  </w:r>
                  <w:r w:rsidR="00123E39" w:rsidRPr="00123E39">
                    <w:rPr>
                      <w:b/>
                      <w:i/>
                      <w:sz w:val="26"/>
                      <w:szCs w:val="26"/>
                    </w:rPr>
                    <w:t xml:space="preserve"> исследовательский медицинский университет им. Н И. Пирогова» МЗ РФ (г. Москва).</w:t>
                  </w:r>
                </w:p>
                <w:p w:rsidR="00123E39" w:rsidRPr="00123E39" w:rsidRDefault="00123E39" w:rsidP="00123E39">
                  <w:pPr>
                    <w:spacing w:line="16" w:lineRule="atLeast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A74594" w:rsidRPr="00541B9A" w:rsidRDefault="00A74594" w:rsidP="00123E39">
                  <w:pPr>
                    <w:spacing w:line="16" w:lineRule="atLeast"/>
                    <w:rPr>
                      <w:b/>
                      <w:i/>
                      <w:sz w:val="26"/>
                      <w:szCs w:val="26"/>
                    </w:rPr>
                  </w:pPr>
                  <w:r w:rsidRPr="00541B9A">
                    <w:rPr>
                      <w:b/>
                      <w:i/>
                      <w:sz w:val="26"/>
                      <w:szCs w:val="26"/>
                    </w:rPr>
                    <w:t>1</w:t>
                  </w:r>
                  <w:r w:rsidR="008C03E1" w:rsidRPr="00541B9A">
                    <w:rPr>
                      <w:b/>
                      <w:i/>
                      <w:sz w:val="26"/>
                      <w:szCs w:val="26"/>
                    </w:rPr>
                    <w:t>6</w:t>
                  </w:r>
                  <w:r w:rsidRPr="00541B9A">
                    <w:rPr>
                      <w:b/>
                      <w:i/>
                      <w:sz w:val="26"/>
                      <w:szCs w:val="26"/>
                    </w:rPr>
                    <w:t>.</w:t>
                  </w:r>
                  <w:r w:rsidR="008C03E1" w:rsidRPr="00541B9A">
                    <w:rPr>
                      <w:b/>
                      <w:i/>
                      <w:sz w:val="26"/>
                      <w:szCs w:val="26"/>
                    </w:rPr>
                    <w:t>5</w:t>
                  </w:r>
                  <w:r w:rsidRPr="00541B9A">
                    <w:rPr>
                      <w:b/>
                      <w:i/>
                      <w:sz w:val="26"/>
                      <w:szCs w:val="26"/>
                    </w:rPr>
                    <w:t>0-1</w:t>
                  </w:r>
                  <w:r w:rsidR="00347747">
                    <w:rPr>
                      <w:b/>
                      <w:i/>
                      <w:sz w:val="26"/>
                      <w:szCs w:val="26"/>
                    </w:rPr>
                    <w:t>7.2</w:t>
                  </w:r>
                  <w:r w:rsidRPr="00541B9A">
                    <w:rPr>
                      <w:b/>
                      <w:i/>
                      <w:sz w:val="26"/>
                      <w:szCs w:val="26"/>
                    </w:rPr>
                    <w:t>0 Лекция: «</w:t>
                  </w:r>
                  <w:r w:rsidR="00347747" w:rsidRPr="00347747">
                    <w:rPr>
                      <w:b/>
                      <w:i/>
                      <w:sz w:val="26"/>
                      <w:szCs w:val="26"/>
                    </w:rPr>
                    <w:t>Туберозный склероз, клинический пример</w:t>
                  </w:r>
                  <w:r w:rsidRPr="00541B9A">
                    <w:rPr>
                      <w:b/>
                      <w:i/>
                      <w:sz w:val="26"/>
                      <w:szCs w:val="26"/>
                    </w:rPr>
                    <w:t>»</w:t>
                  </w:r>
                </w:p>
                <w:p w:rsidR="00347747" w:rsidRDefault="00A74594" w:rsidP="00347747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26"/>
                      <w:szCs w:val="26"/>
                    </w:rPr>
                  </w:pPr>
                  <w:r w:rsidRPr="00541B9A">
                    <w:rPr>
                      <w:b/>
                      <w:i/>
                      <w:sz w:val="26"/>
                      <w:szCs w:val="26"/>
                    </w:rPr>
                    <w:t xml:space="preserve">Лектор: </w:t>
                  </w:r>
                  <w:r w:rsidR="00347747">
                    <w:rPr>
                      <w:b/>
                      <w:i/>
                      <w:sz w:val="26"/>
                      <w:szCs w:val="26"/>
                    </w:rPr>
                    <w:t>Бочкова Елена Николаевна</w:t>
                  </w:r>
                  <w:r w:rsidR="00347747" w:rsidRPr="00123E39">
                    <w:rPr>
                      <w:b/>
                      <w:i/>
                      <w:sz w:val="26"/>
                      <w:szCs w:val="26"/>
                    </w:rPr>
                    <w:t>, главный внештатный детский невролог МЗ РО, заведующая психоневрологическим отделением ГБУ РО «ОДКБ».</w:t>
                  </w:r>
                </w:p>
                <w:p w:rsidR="00A74594" w:rsidRPr="00541B9A" w:rsidRDefault="00A74594" w:rsidP="00057813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347747" w:rsidRDefault="00347747" w:rsidP="00347747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>17.20-17.5</w:t>
                  </w:r>
                  <w:r w:rsidR="00A74594" w:rsidRPr="00541B9A">
                    <w:rPr>
                      <w:b/>
                      <w:i/>
                      <w:sz w:val="26"/>
                      <w:szCs w:val="26"/>
                    </w:rPr>
                    <w:t xml:space="preserve">0 Лекция: </w:t>
                  </w:r>
                  <w:r>
                    <w:rPr>
                      <w:b/>
                      <w:i/>
                      <w:sz w:val="26"/>
                      <w:szCs w:val="26"/>
                    </w:rPr>
                    <w:t>«</w:t>
                  </w:r>
                  <w:r w:rsidRPr="00347747">
                    <w:rPr>
                      <w:b/>
                      <w:i/>
                      <w:sz w:val="26"/>
                      <w:szCs w:val="26"/>
                    </w:rPr>
                    <w:t>Последствия черепно – мозговых травм у детей</w:t>
                  </w:r>
                  <w:r>
                    <w:rPr>
                      <w:b/>
                      <w:i/>
                      <w:sz w:val="26"/>
                      <w:szCs w:val="26"/>
                    </w:rPr>
                    <w:t>»</w:t>
                  </w:r>
                  <w:r w:rsidRPr="00347747">
                    <w:rPr>
                      <w:b/>
                      <w:i/>
                      <w:sz w:val="26"/>
                      <w:szCs w:val="26"/>
                    </w:rPr>
                    <w:t xml:space="preserve"> </w:t>
                  </w:r>
                </w:p>
                <w:p w:rsidR="00347747" w:rsidRPr="00541B9A" w:rsidRDefault="00A74594" w:rsidP="00347747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26"/>
                      <w:szCs w:val="26"/>
                    </w:rPr>
                  </w:pPr>
                  <w:r w:rsidRPr="00541B9A">
                    <w:rPr>
                      <w:b/>
                      <w:i/>
                      <w:sz w:val="26"/>
                      <w:szCs w:val="26"/>
                    </w:rPr>
                    <w:t xml:space="preserve">Лектор: </w:t>
                  </w:r>
                  <w:r w:rsidR="00347747" w:rsidRPr="00541B9A">
                    <w:rPr>
                      <w:b/>
                      <w:i/>
                      <w:sz w:val="26"/>
                      <w:szCs w:val="26"/>
                    </w:rPr>
                    <w:t xml:space="preserve">Бочкова Елена Николаевна, главный внештатный детский невролог МЗ РО, заведующая психоневрологическим отделением ГБУ РО «ОДКБ». </w:t>
                  </w:r>
                </w:p>
                <w:p w:rsidR="00347747" w:rsidRDefault="00347747" w:rsidP="00347747">
                  <w:pPr>
                    <w:spacing w:line="16" w:lineRule="atLeast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347747" w:rsidRDefault="00347747" w:rsidP="00347747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>17.50-18-20</w:t>
                  </w:r>
                  <w:r w:rsidR="0068646F">
                    <w:rPr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Pr="00541B9A">
                    <w:rPr>
                      <w:b/>
                      <w:i/>
                      <w:sz w:val="26"/>
                      <w:szCs w:val="26"/>
                    </w:rPr>
                    <w:t xml:space="preserve">Лекция: </w:t>
                  </w:r>
                  <w:r>
                    <w:rPr>
                      <w:b/>
                      <w:i/>
                      <w:sz w:val="26"/>
                      <w:szCs w:val="26"/>
                    </w:rPr>
                    <w:t>«</w:t>
                  </w:r>
                  <w:r w:rsidRPr="00347747">
                    <w:rPr>
                      <w:b/>
                      <w:i/>
                      <w:sz w:val="26"/>
                      <w:szCs w:val="26"/>
                    </w:rPr>
                    <w:t>Лечение спастичности у детей с ДЦП</w:t>
                  </w:r>
                  <w:r>
                    <w:rPr>
                      <w:b/>
                      <w:i/>
                      <w:sz w:val="26"/>
                      <w:szCs w:val="26"/>
                    </w:rPr>
                    <w:t>»</w:t>
                  </w:r>
                  <w:r w:rsidRPr="00347747">
                    <w:rPr>
                      <w:b/>
                      <w:i/>
                      <w:sz w:val="26"/>
                      <w:szCs w:val="26"/>
                    </w:rPr>
                    <w:t xml:space="preserve"> </w:t>
                  </w:r>
                </w:p>
                <w:p w:rsidR="00347747" w:rsidRPr="00541B9A" w:rsidRDefault="00347747" w:rsidP="00347747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26"/>
                      <w:szCs w:val="26"/>
                    </w:rPr>
                  </w:pPr>
                  <w:r w:rsidRPr="00541B9A">
                    <w:rPr>
                      <w:b/>
                      <w:i/>
                      <w:sz w:val="26"/>
                      <w:szCs w:val="26"/>
                    </w:rPr>
                    <w:t xml:space="preserve">Лектор: Бочкова Елена Николаевна, главный внештатный детский невролог МЗ РО, заведующая психоневрологическим отделением ГБУ РО «ОДКБ». </w:t>
                  </w:r>
                </w:p>
                <w:p w:rsidR="00347747" w:rsidRPr="00541B9A" w:rsidRDefault="00347747" w:rsidP="00347747">
                  <w:pPr>
                    <w:spacing w:line="16" w:lineRule="atLeast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123E39" w:rsidRDefault="00123E39" w:rsidP="00347747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1C3448" w:rsidRPr="00541B9A" w:rsidRDefault="001C3448" w:rsidP="00057813">
                  <w:pPr>
                    <w:spacing w:line="16" w:lineRule="atLeast"/>
                    <w:rPr>
                      <w:b/>
                      <w:i/>
                      <w:sz w:val="26"/>
                      <w:szCs w:val="26"/>
                    </w:rPr>
                  </w:pPr>
                  <w:r w:rsidRPr="00541B9A">
                    <w:rPr>
                      <w:b/>
                      <w:i/>
                      <w:sz w:val="26"/>
                      <w:szCs w:val="26"/>
                    </w:rPr>
                    <w:t>1</w:t>
                  </w:r>
                  <w:r w:rsidR="00347747">
                    <w:rPr>
                      <w:b/>
                      <w:i/>
                      <w:sz w:val="26"/>
                      <w:szCs w:val="26"/>
                    </w:rPr>
                    <w:t>8.2</w:t>
                  </w:r>
                  <w:r w:rsidRPr="00541B9A">
                    <w:rPr>
                      <w:b/>
                      <w:i/>
                      <w:sz w:val="26"/>
                      <w:szCs w:val="26"/>
                    </w:rPr>
                    <w:t xml:space="preserve">0  Дискуссия   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69" o:spid="_x0000_s1044" type="#_x0000_t202" style="position:absolute;left:0;text-align:left;margin-left:502.6pt;margin-top:10.25pt;width:5.45pt;height:10.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s7iAIAABsFAAAOAAAAZHJzL2Uyb0RvYy54bWysVF1v2yAUfZ+0/4B4T21nTmpbdao2WaZJ&#10;3YfU7gcQg2M0DAxI7K7af98FkizrNmma5gcbfC+Hc+85cHU99gLtmbFcyRpnFylGTDaKcrmt8aeH&#10;9aTAyDoiKRFKsho/MouvFy9fXA26YlPVKUGZQQAibTXoGnfO6SpJbNOxntgLpZmEYKtMTxxMzTah&#10;hgyA3otkmqbzZFCGaqMaZi38XcUgXgT8tmWN+9C2ljkkagzcXHib8N74d7K4ItXWEN3x5kCD/AOL&#10;nnAJm56gVsQRtDP8F6ieN0ZZ1bqLRvWJalvesFADVJOlz6q574hmoRZojtWnNtn/B9u83380iFPQ&#10;DtojSQ8aPbDRoVs1omxe+gYN2laQd68h040QgORQrNV3qvlskVTLjsgtuzFGDR0jFAhmfmVytjTi&#10;WA+yGd4pChuRnVMBaGxN77sH/UCADkweT+J4Mo3fMpvN0vkMowZiMCmmeZAvIdVxuTbWvWGqR35Q&#10;YwPqB3iyv7PO0yHVMcXvZpXgdM2FCBOz3SyFQXsCTlmHJ1TwLE1InyyVXxYR4x9gCXv4mOcblH8q&#10;M6B4Oy0n63lxOcnX+WxSXqbFJM3K23Ke5mW+Wn/zBLO86jilTN5xyY4uzPK/U/lwHqJ/gg/RUONy&#10;Np1Fjf5YZBqe3xXZcweHUvC+xsUpiVRe2deSQtmkcoSLOE5+ph+6DD04fkNXgg+89NEEbtyM0XPF&#10;0V8bRR/BGUaBbiA/3Cgw6JT5itEAp7PG9suOGIaReCvBXWVe5GAFFyb5ZT59hZE5j2zOI0Q2AFVj&#10;h1EcLl28Anba8G0HO0U/S3UDjmx58Iq3bmR18DGcwFDU4bbwR/x8HrJ+3GmL7wAAAP//AwBQSwME&#10;FAAGAAgAAAAhAM7QDjDfAAAACQEAAA8AAABkcnMvZG93bnJldi54bWxMj91Kw0AQRu8F32EZwTu7&#10;qU21idkUEaogpWDbB9hmJz+YnQ3Zbbvt0zte6dUwfIdvzhTLaHtxwtF3jhRMJwkIpMqZjhoF+93q&#10;YQHCB01G945QwQU9LMvbm0Lnxp3pC0/b0AguIZ9rBW0IQy6lr1q02k/cgMRZ7UarA69jI82oz1xu&#10;e/mYJE/S6o74QqsHfGux+t4erQId14Z8/b7C+Hn5qGV63cjNVan7u/j6AiJgDH8w/OqzOpTsdHBH&#10;Ml70CmbT2ZxRBc88OE+zeQriwOAiy0CWhfz/QfkDAAD//wMAUEsBAi0AFAAGAAgAAAAhALaDOJL+&#10;AAAA4QEAABMAAAAAAAAAAAAAAAAAAAAAAFtDb250ZW50X1R5cGVzXS54bWxQSwECLQAUAAYACAAA&#10;ACEAOP0h/9YAAACUAQAACwAAAAAAAAAAAAAAAAAvAQAAX3JlbHMvLnJlbHNQSwECLQAUAAYACAAA&#10;ACEArTdbO4gCAAAbBQAADgAAAAAAAAAAAAAAAAAuAgAAZHJzL2Uyb0RvYy54bWxQSwECLQAUAAYA&#10;CAAAACEAztAOMN8AAAAJAQAADwAAAAAAAAAAAAAAAADiBAAAZHJzL2Rvd25yZXYueG1sUEsFBgAA&#10;AAAEAAQA8wAAAO4FAAAAAA==&#10;" stroked="f">
            <v:textbox inset="2.63458mm,1.3173mm,2.63458mm,1.3173mm">
              <w:txbxContent>
                <w:p w:rsidR="00CE6BDF" w:rsidRPr="00D464C2" w:rsidRDefault="00CE6BDF" w:rsidP="00D6769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B2347D" w:rsidRDefault="009C0397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6958FA" w:rsidRDefault="00AB7DAC" w:rsidP="002D344F">
      <w:pPr>
        <w:rPr>
          <w:rFonts w:ascii="Calibri" w:hAnsi="Calibri"/>
          <w:b/>
          <w:i/>
          <w:color w:val="DF0716"/>
        </w:rPr>
      </w:pPr>
      <w:r w:rsidRPr="00AB7DAC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8" o:spid="_x0000_s1042" type="#_x0000_t202" style="position:absolute;margin-left:296.7pt;margin-top:14pt;width:285pt;height: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IbvAIAAMMFAAAOAAAAZHJzL2Uyb0RvYy54bWysVG1vmzAQ/j5p/8Hyd8pLTQKopGohmSZ1&#10;L1K7H+CACdbAZrYT0k377zubJE1baZq28QHZvvNz99w9vqvrfd+hHVOaS5Hj8CLAiIlK1lxscvzl&#10;YeUlGGlDRU07KViOH5nG14u3b67GIWORbGVXM4UAROhsHHLcGjNkvq+rlvVUX8iBCTA2UvXUwFZt&#10;/FrREdD7zo+CYOaPUtWDkhXTGk7LyYgXDr9pWGU+NY1mBnU5htyM+yv3X9u/v7ii2UbRoeXVIQ36&#10;F1n0lAsIeoIqqaFoq/grqJ5XSmrZmItK9r5sGl4xxwHYhMELNvctHZjjAsXRw6lM+v/BVh93nxXi&#10;NfQuwkjQHnr0wPYG3co9CkliCzQOOgO/+wE8zR4M4OzI6uFOVl81ErJoqdiwG6Xk2DJaQ4Khvemf&#10;XZ1wtAVZjx9kDYHo1kgHtG9Ub6sH9UCADo16PDXHJlPB4eUsTOMATBXYSBwksYtAs+PlQWnzjske&#10;2UWOFfTegdPdnTY2GZodXWwsIVe861z/O/HsABynEwgNV63NJuHa+SMN0mWyTIhHotnSI0FZejer&#10;gnizVTiPy8uyKMrwp40bkqzldc2EDXOUVkj+rHUHkU+iOIlLy47XFs6mpNVmXXQK7aiVdlAUaXoo&#10;yJmb/zwNVwTg8oJSGJHgNkq91SyZe2RFYi+dB4kXhOltOgtISsrVc0p3XLB/p4TGHKdxFE9a+g23&#10;AL7X3GjWcwPDo+N9jhPrc3jOVoFLUbvWGsq7aX1WCpv+Uymg3cdGO71aiU5iNfv1fnobMxveinkt&#10;60dQsJKgMNAiTD5YtFJ9x2iEKZJj/W1LFcOoey/gFaQkITGMHbchcxJdYqTOLetzCxUVQOXYYDQt&#10;CzONqu2g+KaFSNO7E/IGXk7Dnaqfsjq8N5gUjtxhqtlRdL53Xk+zd/ELAAD//wMAUEsDBBQABgAI&#10;AAAAIQDnBM+F3wAAAAoBAAAPAAAAZHJzL2Rvd25yZXYueG1sTI/BTsMwDIbvSLxDZCRuLO3Wjq3U&#10;nRDShHZCFATXrAltReKUJOsKT096gqPtT7+/v9xNRrNROd9bQkgXCTBFjZU9tQivL/ubDTAfBEmh&#10;LSmEb+VhV11elKKQ9kzPaqxDy2II+UIgdCEMBee+6ZQRfmEHRfH2YZ0RIY6u5dKJcww3mi+TZM2N&#10;6Cl+6MSgHjrVfNYng0BfWf2js/fHQMl++5YfntztYUS8vpru74AFNYU/GGb9qA5VdDraE0nPNEK+&#10;XWURRVhuYqcZSNfz5oiwylPgVcn/V6h+AQAA//8DAFBLAQItABQABgAIAAAAIQC2gziS/gAAAOEB&#10;AAATAAAAAAAAAAAAAAAAAAAAAABbQ29udGVudF9UeXBlc10ueG1sUEsBAi0AFAAGAAgAAAAhADj9&#10;If/WAAAAlAEAAAsAAAAAAAAAAAAAAAAALwEAAF9yZWxzLy5yZWxzUEsBAi0AFAAGAAgAAAAhAOeH&#10;Ahu8AgAAwwUAAA4AAAAAAAAAAAAAAAAALgIAAGRycy9lMm9Eb2MueG1sUEsBAi0AFAAGAAgAAAAh&#10;AOcEz4XfAAAACgEAAA8AAAAAAAAAAAAAAAAAFgUAAGRycy9kb3ducmV2LnhtbFBLBQYAAAAABAAE&#10;APMAAAAiBgAAAAA=&#10;" filled="f" fillcolor="#0c9" stroked="f">
            <v:textbox inset="2.63458mm,1.3173mm,2.63458mm,1.3173mm">
              <w:txbxContent>
                <w:p w:rsidR="00411876" w:rsidRPr="006958FA" w:rsidRDefault="00411876" w:rsidP="006958F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958FA" w:rsidRDefault="006958FA" w:rsidP="002D344F">
      <w:pPr>
        <w:rPr>
          <w:rFonts w:ascii="Calibri" w:hAnsi="Calibri"/>
        </w:rPr>
      </w:pPr>
      <w:r>
        <w:rPr>
          <w:rFonts w:ascii="Calibri" w:hAnsi="Calibri"/>
          <w:b/>
          <w:i/>
          <w:color w:val="DF0716"/>
        </w:rPr>
        <w:t xml:space="preserve">                                                                             </w:t>
      </w: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9C0397" w:rsidRPr="00D67699" w:rsidRDefault="00AA6A21" w:rsidP="00D67699">
      <w:pPr>
        <w:rPr>
          <w:b/>
          <w:i/>
          <w:color w:val="DF0716"/>
          <w:sz w:val="28"/>
          <w:szCs w:val="28"/>
        </w:rPr>
      </w:pPr>
      <w:r>
        <w:rPr>
          <w:b/>
          <w:i/>
          <w:color w:val="DF0716"/>
        </w:rPr>
        <w:t xml:space="preserve">         </w:t>
      </w:r>
    </w:p>
    <w:sectPr w:rsidR="009C0397" w:rsidRPr="00D67699" w:rsidSect="009C0397"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4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5F21A4"/>
    <w:rsid w:val="00002EB5"/>
    <w:rsid w:val="000033E1"/>
    <w:rsid w:val="00005275"/>
    <w:rsid w:val="0000662B"/>
    <w:rsid w:val="0003079D"/>
    <w:rsid w:val="000352B9"/>
    <w:rsid w:val="000443D9"/>
    <w:rsid w:val="000452C9"/>
    <w:rsid w:val="000577EC"/>
    <w:rsid w:val="00057813"/>
    <w:rsid w:val="000633DC"/>
    <w:rsid w:val="00072699"/>
    <w:rsid w:val="00073DAB"/>
    <w:rsid w:val="000778A6"/>
    <w:rsid w:val="00077A6D"/>
    <w:rsid w:val="00091AA3"/>
    <w:rsid w:val="00092912"/>
    <w:rsid w:val="000B0C90"/>
    <w:rsid w:val="000C037B"/>
    <w:rsid w:val="000D0ECD"/>
    <w:rsid w:val="000D18F6"/>
    <w:rsid w:val="000D544D"/>
    <w:rsid w:val="000E02EE"/>
    <w:rsid w:val="000F1A8B"/>
    <w:rsid w:val="000F4AB3"/>
    <w:rsid w:val="000F5C6B"/>
    <w:rsid w:val="00100E1C"/>
    <w:rsid w:val="00101DCA"/>
    <w:rsid w:val="001023CD"/>
    <w:rsid w:val="00106AE8"/>
    <w:rsid w:val="001172D1"/>
    <w:rsid w:val="00123E39"/>
    <w:rsid w:val="0012735D"/>
    <w:rsid w:val="00127B4E"/>
    <w:rsid w:val="0013024F"/>
    <w:rsid w:val="00136BE3"/>
    <w:rsid w:val="00144B7F"/>
    <w:rsid w:val="00146D14"/>
    <w:rsid w:val="00152ABD"/>
    <w:rsid w:val="00153FD6"/>
    <w:rsid w:val="00165F92"/>
    <w:rsid w:val="00167EF9"/>
    <w:rsid w:val="00171EA2"/>
    <w:rsid w:val="00183901"/>
    <w:rsid w:val="00190955"/>
    <w:rsid w:val="00193046"/>
    <w:rsid w:val="00194C1A"/>
    <w:rsid w:val="001A07EB"/>
    <w:rsid w:val="001A42B0"/>
    <w:rsid w:val="001B21B9"/>
    <w:rsid w:val="001B29A1"/>
    <w:rsid w:val="001B724E"/>
    <w:rsid w:val="001C20DD"/>
    <w:rsid w:val="001C3323"/>
    <w:rsid w:val="001C3448"/>
    <w:rsid w:val="001C785D"/>
    <w:rsid w:val="001D2FBC"/>
    <w:rsid w:val="001D63E9"/>
    <w:rsid w:val="001E760E"/>
    <w:rsid w:val="00200C6A"/>
    <w:rsid w:val="0020553A"/>
    <w:rsid w:val="00212A6B"/>
    <w:rsid w:val="00216343"/>
    <w:rsid w:val="002217FB"/>
    <w:rsid w:val="002277B4"/>
    <w:rsid w:val="002363F8"/>
    <w:rsid w:val="002468BA"/>
    <w:rsid w:val="00247972"/>
    <w:rsid w:val="0025123E"/>
    <w:rsid w:val="00257538"/>
    <w:rsid w:val="0027178A"/>
    <w:rsid w:val="00285A74"/>
    <w:rsid w:val="00291E14"/>
    <w:rsid w:val="00294B5C"/>
    <w:rsid w:val="002B6505"/>
    <w:rsid w:val="002D1446"/>
    <w:rsid w:val="002D344F"/>
    <w:rsid w:val="002D6069"/>
    <w:rsid w:val="002F0B10"/>
    <w:rsid w:val="002F3EF7"/>
    <w:rsid w:val="002F5E30"/>
    <w:rsid w:val="002F720D"/>
    <w:rsid w:val="00303E9B"/>
    <w:rsid w:val="00304942"/>
    <w:rsid w:val="00325B27"/>
    <w:rsid w:val="00341D82"/>
    <w:rsid w:val="003422BE"/>
    <w:rsid w:val="003434AE"/>
    <w:rsid w:val="00343C36"/>
    <w:rsid w:val="00347747"/>
    <w:rsid w:val="00356C9B"/>
    <w:rsid w:val="0036033B"/>
    <w:rsid w:val="00364FE2"/>
    <w:rsid w:val="00370B4C"/>
    <w:rsid w:val="00370D21"/>
    <w:rsid w:val="00382EA6"/>
    <w:rsid w:val="003901F6"/>
    <w:rsid w:val="003A5725"/>
    <w:rsid w:val="003A6047"/>
    <w:rsid w:val="003B0DB9"/>
    <w:rsid w:val="003B2BBF"/>
    <w:rsid w:val="003B4DEA"/>
    <w:rsid w:val="003B7E78"/>
    <w:rsid w:val="003B7FFE"/>
    <w:rsid w:val="003C7084"/>
    <w:rsid w:val="003D054D"/>
    <w:rsid w:val="003D0AE2"/>
    <w:rsid w:val="003D5053"/>
    <w:rsid w:val="003E2066"/>
    <w:rsid w:val="003E246F"/>
    <w:rsid w:val="003E2B06"/>
    <w:rsid w:val="003F2C83"/>
    <w:rsid w:val="003F7BB0"/>
    <w:rsid w:val="00411876"/>
    <w:rsid w:val="004165BD"/>
    <w:rsid w:val="0041794F"/>
    <w:rsid w:val="004273D0"/>
    <w:rsid w:val="00457E88"/>
    <w:rsid w:val="00465A20"/>
    <w:rsid w:val="00467EBE"/>
    <w:rsid w:val="00474D9F"/>
    <w:rsid w:val="00474EF6"/>
    <w:rsid w:val="00483104"/>
    <w:rsid w:val="00492E85"/>
    <w:rsid w:val="004B0093"/>
    <w:rsid w:val="004B1EC7"/>
    <w:rsid w:val="004B55D1"/>
    <w:rsid w:val="004C2E44"/>
    <w:rsid w:val="004C71A6"/>
    <w:rsid w:val="004F0D4C"/>
    <w:rsid w:val="004F1119"/>
    <w:rsid w:val="004F5AB2"/>
    <w:rsid w:val="004F7FCB"/>
    <w:rsid w:val="005001B9"/>
    <w:rsid w:val="005003DD"/>
    <w:rsid w:val="00516BF1"/>
    <w:rsid w:val="005216E4"/>
    <w:rsid w:val="005220D2"/>
    <w:rsid w:val="005333B9"/>
    <w:rsid w:val="00533C58"/>
    <w:rsid w:val="00536561"/>
    <w:rsid w:val="00541B9A"/>
    <w:rsid w:val="00544965"/>
    <w:rsid w:val="00550126"/>
    <w:rsid w:val="00564452"/>
    <w:rsid w:val="005661C7"/>
    <w:rsid w:val="00566790"/>
    <w:rsid w:val="0057073B"/>
    <w:rsid w:val="00596459"/>
    <w:rsid w:val="00597556"/>
    <w:rsid w:val="005A3B42"/>
    <w:rsid w:val="005A5476"/>
    <w:rsid w:val="005B1AAD"/>
    <w:rsid w:val="005C14EF"/>
    <w:rsid w:val="005C5E37"/>
    <w:rsid w:val="005D1DF7"/>
    <w:rsid w:val="005E421D"/>
    <w:rsid w:val="005E5E3C"/>
    <w:rsid w:val="005F21A4"/>
    <w:rsid w:val="005F4830"/>
    <w:rsid w:val="005F58C6"/>
    <w:rsid w:val="00600CF5"/>
    <w:rsid w:val="006047F7"/>
    <w:rsid w:val="0064260B"/>
    <w:rsid w:val="00647803"/>
    <w:rsid w:val="00654190"/>
    <w:rsid w:val="00654CEE"/>
    <w:rsid w:val="00662E24"/>
    <w:rsid w:val="00664112"/>
    <w:rsid w:val="006721E8"/>
    <w:rsid w:val="00677C83"/>
    <w:rsid w:val="0068646F"/>
    <w:rsid w:val="00691334"/>
    <w:rsid w:val="006958FA"/>
    <w:rsid w:val="00695CCF"/>
    <w:rsid w:val="00696799"/>
    <w:rsid w:val="006A5C91"/>
    <w:rsid w:val="006A64F7"/>
    <w:rsid w:val="006A6BC0"/>
    <w:rsid w:val="006B09F5"/>
    <w:rsid w:val="006B2BA0"/>
    <w:rsid w:val="006B7971"/>
    <w:rsid w:val="006D788A"/>
    <w:rsid w:val="006D792A"/>
    <w:rsid w:val="006F7B73"/>
    <w:rsid w:val="00700318"/>
    <w:rsid w:val="00706DE6"/>
    <w:rsid w:val="0071017F"/>
    <w:rsid w:val="00711B12"/>
    <w:rsid w:val="0071430F"/>
    <w:rsid w:val="0071556F"/>
    <w:rsid w:val="007211D1"/>
    <w:rsid w:val="00726A78"/>
    <w:rsid w:val="00731AFC"/>
    <w:rsid w:val="00740741"/>
    <w:rsid w:val="00740B0C"/>
    <w:rsid w:val="0074112D"/>
    <w:rsid w:val="007422F2"/>
    <w:rsid w:val="00747C7B"/>
    <w:rsid w:val="0075248C"/>
    <w:rsid w:val="007628AB"/>
    <w:rsid w:val="0076467E"/>
    <w:rsid w:val="00767940"/>
    <w:rsid w:val="00767967"/>
    <w:rsid w:val="007715AF"/>
    <w:rsid w:val="0079065A"/>
    <w:rsid w:val="007914BD"/>
    <w:rsid w:val="00796CFC"/>
    <w:rsid w:val="00797F44"/>
    <w:rsid w:val="007A3D91"/>
    <w:rsid w:val="007A40AC"/>
    <w:rsid w:val="007B49F5"/>
    <w:rsid w:val="007D06EE"/>
    <w:rsid w:val="007D72B2"/>
    <w:rsid w:val="007E514D"/>
    <w:rsid w:val="007F4F29"/>
    <w:rsid w:val="007F7AFD"/>
    <w:rsid w:val="007F7B79"/>
    <w:rsid w:val="008008A9"/>
    <w:rsid w:val="0081636C"/>
    <w:rsid w:val="00820381"/>
    <w:rsid w:val="00826488"/>
    <w:rsid w:val="00827CAD"/>
    <w:rsid w:val="0084443B"/>
    <w:rsid w:val="008455C6"/>
    <w:rsid w:val="00854409"/>
    <w:rsid w:val="00857A5D"/>
    <w:rsid w:val="00861E4F"/>
    <w:rsid w:val="008710D7"/>
    <w:rsid w:val="00884260"/>
    <w:rsid w:val="008A3A28"/>
    <w:rsid w:val="008A4DAC"/>
    <w:rsid w:val="008A6763"/>
    <w:rsid w:val="008B660C"/>
    <w:rsid w:val="008C03E1"/>
    <w:rsid w:val="008C1ABE"/>
    <w:rsid w:val="008C77D0"/>
    <w:rsid w:val="00904CE4"/>
    <w:rsid w:val="00905C98"/>
    <w:rsid w:val="00910221"/>
    <w:rsid w:val="00911C9F"/>
    <w:rsid w:val="00917A22"/>
    <w:rsid w:val="00921DD6"/>
    <w:rsid w:val="00924B83"/>
    <w:rsid w:val="00925E0E"/>
    <w:rsid w:val="009261B0"/>
    <w:rsid w:val="00935C8F"/>
    <w:rsid w:val="00943606"/>
    <w:rsid w:val="00944C6E"/>
    <w:rsid w:val="00945955"/>
    <w:rsid w:val="00947EE4"/>
    <w:rsid w:val="00961CFA"/>
    <w:rsid w:val="009665BC"/>
    <w:rsid w:val="009729D6"/>
    <w:rsid w:val="00975A44"/>
    <w:rsid w:val="00977828"/>
    <w:rsid w:val="00977B66"/>
    <w:rsid w:val="0098006B"/>
    <w:rsid w:val="00983831"/>
    <w:rsid w:val="00990194"/>
    <w:rsid w:val="00990B3F"/>
    <w:rsid w:val="0099243C"/>
    <w:rsid w:val="00992D7F"/>
    <w:rsid w:val="00997A5A"/>
    <w:rsid w:val="009A1748"/>
    <w:rsid w:val="009B09C7"/>
    <w:rsid w:val="009C0397"/>
    <w:rsid w:val="009C4033"/>
    <w:rsid w:val="009C67AB"/>
    <w:rsid w:val="009F2965"/>
    <w:rsid w:val="00A00BDF"/>
    <w:rsid w:val="00A01E74"/>
    <w:rsid w:val="00A06FF2"/>
    <w:rsid w:val="00A122C1"/>
    <w:rsid w:val="00A12D6A"/>
    <w:rsid w:val="00A16CD0"/>
    <w:rsid w:val="00A204AF"/>
    <w:rsid w:val="00A312BE"/>
    <w:rsid w:val="00A3522E"/>
    <w:rsid w:val="00A65DD4"/>
    <w:rsid w:val="00A67188"/>
    <w:rsid w:val="00A71C26"/>
    <w:rsid w:val="00A74594"/>
    <w:rsid w:val="00A93427"/>
    <w:rsid w:val="00A935B5"/>
    <w:rsid w:val="00A938E2"/>
    <w:rsid w:val="00A94218"/>
    <w:rsid w:val="00AA545C"/>
    <w:rsid w:val="00AA5BE4"/>
    <w:rsid w:val="00AA6A21"/>
    <w:rsid w:val="00AA7B8B"/>
    <w:rsid w:val="00AB0615"/>
    <w:rsid w:val="00AB5099"/>
    <w:rsid w:val="00AB5C8C"/>
    <w:rsid w:val="00AB7DAC"/>
    <w:rsid w:val="00AD08AD"/>
    <w:rsid w:val="00AD7689"/>
    <w:rsid w:val="00AE0E75"/>
    <w:rsid w:val="00AE4083"/>
    <w:rsid w:val="00AF0DE9"/>
    <w:rsid w:val="00AF705D"/>
    <w:rsid w:val="00AF7DFB"/>
    <w:rsid w:val="00B06BEF"/>
    <w:rsid w:val="00B21708"/>
    <w:rsid w:val="00B2347D"/>
    <w:rsid w:val="00B3319C"/>
    <w:rsid w:val="00B4256B"/>
    <w:rsid w:val="00B46917"/>
    <w:rsid w:val="00B5131A"/>
    <w:rsid w:val="00B60E9B"/>
    <w:rsid w:val="00B616C5"/>
    <w:rsid w:val="00B61D28"/>
    <w:rsid w:val="00B7261C"/>
    <w:rsid w:val="00B74260"/>
    <w:rsid w:val="00B74378"/>
    <w:rsid w:val="00BA35A0"/>
    <w:rsid w:val="00BB041F"/>
    <w:rsid w:val="00BB7542"/>
    <w:rsid w:val="00BD0F26"/>
    <w:rsid w:val="00BD58B0"/>
    <w:rsid w:val="00BD6442"/>
    <w:rsid w:val="00C007E8"/>
    <w:rsid w:val="00C03C0E"/>
    <w:rsid w:val="00C071EE"/>
    <w:rsid w:val="00C11D01"/>
    <w:rsid w:val="00C45A63"/>
    <w:rsid w:val="00C5374A"/>
    <w:rsid w:val="00C72218"/>
    <w:rsid w:val="00C77C01"/>
    <w:rsid w:val="00C91BA2"/>
    <w:rsid w:val="00C929C1"/>
    <w:rsid w:val="00C9617E"/>
    <w:rsid w:val="00CA78C4"/>
    <w:rsid w:val="00CB5BEF"/>
    <w:rsid w:val="00CB7D30"/>
    <w:rsid w:val="00CC4ACC"/>
    <w:rsid w:val="00CD1BE0"/>
    <w:rsid w:val="00CE6BDF"/>
    <w:rsid w:val="00CF6BA3"/>
    <w:rsid w:val="00D01D56"/>
    <w:rsid w:val="00D07964"/>
    <w:rsid w:val="00D0799C"/>
    <w:rsid w:val="00D15C0D"/>
    <w:rsid w:val="00D17F84"/>
    <w:rsid w:val="00D27A7A"/>
    <w:rsid w:val="00D4269E"/>
    <w:rsid w:val="00D464C2"/>
    <w:rsid w:val="00D52130"/>
    <w:rsid w:val="00D538CA"/>
    <w:rsid w:val="00D67699"/>
    <w:rsid w:val="00D718AD"/>
    <w:rsid w:val="00D72A33"/>
    <w:rsid w:val="00D7510D"/>
    <w:rsid w:val="00D75540"/>
    <w:rsid w:val="00DA24E1"/>
    <w:rsid w:val="00DA25DC"/>
    <w:rsid w:val="00DA4775"/>
    <w:rsid w:val="00DA499C"/>
    <w:rsid w:val="00DC2F7B"/>
    <w:rsid w:val="00DD15EE"/>
    <w:rsid w:val="00DD229B"/>
    <w:rsid w:val="00DD41D3"/>
    <w:rsid w:val="00DF0BB8"/>
    <w:rsid w:val="00E03736"/>
    <w:rsid w:val="00E05547"/>
    <w:rsid w:val="00E05934"/>
    <w:rsid w:val="00E06232"/>
    <w:rsid w:val="00E07428"/>
    <w:rsid w:val="00E10EAF"/>
    <w:rsid w:val="00E272D7"/>
    <w:rsid w:val="00E273E5"/>
    <w:rsid w:val="00E37F0D"/>
    <w:rsid w:val="00E43113"/>
    <w:rsid w:val="00E5214E"/>
    <w:rsid w:val="00E612F7"/>
    <w:rsid w:val="00E86B04"/>
    <w:rsid w:val="00E9116E"/>
    <w:rsid w:val="00EA6263"/>
    <w:rsid w:val="00EB3028"/>
    <w:rsid w:val="00EB4B35"/>
    <w:rsid w:val="00EC047A"/>
    <w:rsid w:val="00EE3F77"/>
    <w:rsid w:val="00EE7F22"/>
    <w:rsid w:val="00EF7E0E"/>
    <w:rsid w:val="00F02EF1"/>
    <w:rsid w:val="00F15C2B"/>
    <w:rsid w:val="00F23121"/>
    <w:rsid w:val="00F273FF"/>
    <w:rsid w:val="00F27A87"/>
    <w:rsid w:val="00F32140"/>
    <w:rsid w:val="00F4268D"/>
    <w:rsid w:val="00F45A38"/>
    <w:rsid w:val="00F47AA3"/>
    <w:rsid w:val="00F54933"/>
    <w:rsid w:val="00F616C9"/>
    <w:rsid w:val="00F70ACB"/>
    <w:rsid w:val="00F71583"/>
    <w:rsid w:val="00F903ED"/>
    <w:rsid w:val="00F9084F"/>
    <w:rsid w:val="00FA16FC"/>
    <w:rsid w:val="00FA3446"/>
    <w:rsid w:val="00FA36BD"/>
    <w:rsid w:val="00FA49B3"/>
    <w:rsid w:val="00FA7554"/>
    <w:rsid w:val="00FA7ED3"/>
    <w:rsid w:val="00FB1087"/>
    <w:rsid w:val="00FB3522"/>
    <w:rsid w:val="00FB638C"/>
    <w:rsid w:val="00FB7E3C"/>
    <w:rsid w:val="00FC111B"/>
    <w:rsid w:val="00FC36E0"/>
    <w:rsid w:val="00FC49A5"/>
    <w:rsid w:val="00FE10A8"/>
    <w:rsid w:val="00FE4750"/>
    <w:rsid w:val="00FF02B2"/>
    <w:rsid w:val="00FF4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A05E-1800-41F2-859E-F8E58A92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Dmitriya</cp:lastModifiedBy>
  <cp:revision>2</cp:revision>
  <cp:lastPrinted>2018-10-04T09:51:00Z</cp:lastPrinted>
  <dcterms:created xsi:type="dcterms:W3CDTF">2018-10-04T09:51:00Z</dcterms:created>
  <dcterms:modified xsi:type="dcterms:W3CDTF">2018-10-04T09:51:00Z</dcterms:modified>
</cp:coreProperties>
</file>